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2FDB" w14:textId="0E4EC0C9" w:rsidR="005A6872" w:rsidRPr="00BE082F" w:rsidRDefault="0049276C" w:rsidP="00116F5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E082F">
        <w:rPr>
          <w:rFonts w:asciiTheme="minorHAnsi" w:hAnsiTheme="minorHAnsi" w:cstheme="minorHAnsi"/>
          <w:b/>
          <w:sz w:val="32"/>
          <w:szCs w:val="32"/>
          <w:u w:val="single"/>
        </w:rPr>
        <w:t>Alden Boys Soccer Program 2018</w:t>
      </w:r>
    </w:p>
    <w:p w14:paraId="0364ED76" w14:textId="77777777" w:rsidR="00AB02BF" w:rsidRPr="00BE082F" w:rsidRDefault="00AB02BF">
      <w:pPr>
        <w:rPr>
          <w:rFonts w:asciiTheme="minorHAnsi" w:hAnsiTheme="minorHAnsi" w:cstheme="minorHAnsi"/>
          <w:sz w:val="22"/>
          <w:szCs w:val="22"/>
        </w:rPr>
      </w:pPr>
    </w:p>
    <w:p w14:paraId="0B092FB8" w14:textId="75298579" w:rsidR="007A3937" w:rsidRPr="00BE082F" w:rsidRDefault="00EE0753">
      <w:p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Hello</w:t>
      </w:r>
      <w:r w:rsidR="00AB02BF" w:rsidRPr="00BE082F">
        <w:rPr>
          <w:rFonts w:asciiTheme="minorHAnsi" w:hAnsiTheme="minorHAnsi" w:cstheme="minorHAnsi"/>
          <w:sz w:val="22"/>
          <w:szCs w:val="22"/>
        </w:rPr>
        <w:t xml:space="preserve"> players and parents</w:t>
      </w:r>
      <w:r w:rsidRPr="00BE082F">
        <w:rPr>
          <w:rFonts w:asciiTheme="minorHAnsi" w:hAnsiTheme="minorHAnsi" w:cstheme="minorHAnsi"/>
          <w:sz w:val="22"/>
          <w:szCs w:val="22"/>
        </w:rPr>
        <w:t>!</w:t>
      </w:r>
      <w:r w:rsidR="00AB02BF" w:rsidRPr="00BE082F">
        <w:rPr>
          <w:rFonts w:asciiTheme="minorHAnsi" w:hAnsiTheme="minorHAnsi" w:cstheme="minorHAnsi"/>
          <w:sz w:val="22"/>
          <w:szCs w:val="22"/>
        </w:rPr>
        <w:t xml:space="preserve">  </w:t>
      </w:r>
      <w:r w:rsidR="00A44385" w:rsidRPr="00BE082F">
        <w:rPr>
          <w:rFonts w:asciiTheme="minorHAnsi" w:hAnsiTheme="minorHAnsi" w:cstheme="minorHAnsi"/>
          <w:sz w:val="22"/>
          <w:szCs w:val="22"/>
        </w:rPr>
        <w:t xml:space="preserve">This </w:t>
      </w:r>
      <w:r w:rsidR="00E13757" w:rsidRPr="00BE082F">
        <w:rPr>
          <w:rFonts w:asciiTheme="minorHAnsi" w:hAnsiTheme="minorHAnsi" w:cstheme="minorHAnsi"/>
          <w:sz w:val="22"/>
          <w:szCs w:val="22"/>
        </w:rPr>
        <w:t xml:space="preserve">reference info is intended to </w:t>
      </w:r>
      <w:r w:rsidR="004A1CA3" w:rsidRPr="00BE082F">
        <w:rPr>
          <w:rFonts w:asciiTheme="minorHAnsi" w:hAnsiTheme="minorHAnsi" w:cstheme="minorHAnsi"/>
          <w:sz w:val="22"/>
          <w:szCs w:val="22"/>
        </w:rPr>
        <w:t xml:space="preserve">help us plan for </w:t>
      </w:r>
      <w:r w:rsidR="007A3937" w:rsidRPr="00BE082F">
        <w:rPr>
          <w:rFonts w:asciiTheme="minorHAnsi" w:hAnsiTheme="minorHAnsi" w:cstheme="minorHAnsi"/>
          <w:sz w:val="22"/>
          <w:szCs w:val="22"/>
        </w:rPr>
        <w:t xml:space="preserve">our </w:t>
      </w:r>
      <w:r w:rsidR="00031835" w:rsidRPr="00BE082F">
        <w:rPr>
          <w:rFonts w:asciiTheme="minorHAnsi" w:hAnsiTheme="minorHAnsi" w:cstheme="minorHAnsi"/>
          <w:sz w:val="22"/>
          <w:szCs w:val="22"/>
        </w:rPr>
        <w:t xml:space="preserve">Fall season and has some new information </w:t>
      </w:r>
      <w:r w:rsidR="000A39D6" w:rsidRPr="00BE082F">
        <w:rPr>
          <w:rFonts w:asciiTheme="minorHAnsi" w:hAnsiTheme="minorHAnsi" w:cstheme="minorHAnsi"/>
          <w:sz w:val="22"/>
          <w:szCs w:val="22"/>
        </w:rPr>
        <w:t>since</w:t>
      </w:r>
      <w:r w:rsidR="00031835" w:rsidRPr="00BE082F">
        <w:rPr>
          <w:rFonts w:asciiTheme="minorHAnsi" w:hAnsiTheme="minorHAnsi" w:cstheme="minorHAnsi"/>
          <w:sz w:val="22"/>
          <w:szCs w:val="22"/>
        </w:rPr>
        <w:t xml:space="preserve"> my </w:t>
      </w:r>
      <w:r w:rsidR="007A3937" w:rsidRPr="00BE082F">
        <w:rPr>
          <w:rFonts w:asciiTheme="minorHAnsi" w:hAnsiTheme="minorHAnsi" w:cstheme="minorHAnsi"/>
          <w:sz w:val="22"/>
          <w:szCs w:val="22"/>
        </w:rPr>
        <w:t>May 31</w:t>
      </w:r>
      <w:r w:rsidR="007A3937" w:rsidRPr="00BE082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A3937" w:rsidRPr="00BE082F">
        <w:rPr>
          <w:rFonts w:asciiTheme="minorHAnsi" w:hAnsiTheme="minorHAnsi" w:cstheme="minorHAnsi"/>
          <w:sz w:val="22"/>
          <w:szCs w:val="22"/>
        </w:rPr>
        <w:t>, 2018 email</w:t>
      </w:r>
      <w:r w:rsidR="000A39D6" w:rsidRPr="00BE082F">
        <w:rPr>
          <w:rFonts w:asciiTheme="minorHAnsi" w:hAnsiTheme="minorHAnsi" w:cstheme="minorHAnsi"/>
          <w:sz w:val="22"/>
          <w:szCs w:val="22"/>
        </w:rPr>
        <w:t xml:space="preserve"> for </w:t>
      </w:r>
      <w:r w:rsidR="000A39D6" w:rsidRPr="00BE082F">
        <w:rPr>
          <w:rFonts w:asciiTheme="minorHAnsi" w:hAnsiTheme="minorHAnsi" w:cstheme="minorHAnsi"/>
          <w:b/>
          <w:sz w:val="22"/>
          <w:szCs w:val="22"/>
        </w:rPr>
        <w:t>Modified, JV, and Varsity Boys Soccer</w:t>
      </w:r>
      <w:r w:rsidR="000A39D6" w:rsidRPr="00BE082F">
        <w:rPr>
          <w:rFonts w:asciiTheme="minorHAnsi" w:hAnsiTheme="minorHAnsi" w:cstheme="minorHAnsi"/>
          <w:sz w:val="22"/>
          <w:szCs w:val="22"/>
        </w:rPr>
        <w:t>.</w:t>
      </w:r>
    </w:p>
    <w:p w14:paraId="7FC69CFB" w14:textId="01814E7C" w:rsidR="004A1CA3" w:rsidRPr="00BE082F" w:rsidRDefault="004A1CA3">
      <w:pPr>
        <w:rPr>
          <w:rFonts w:asciiTheme="minorHAnsi" w:hAnsiTheme="minorHAnsi" w:cstheme="minorHAnsi"/>
          <w:sz w:val="22"/>
          <w:szCs w:val="22"/>
        </w:rPr>
      </w:pPr>
    </w:p>
    <w:p w14:paraId="7ABC5D71" w14:textId="77777777" w:rsidR="00A1573A" w:rsidRPr="00BE082F" w:rsidRDefault="004A1CA3" w:rsidP="00A1573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 </w:t>
      </w:r>
      <w:r w:rsidR="00A1573A" w:rsidRPr="00BE082F">
        <w:rPr>
          <w:rFonts w:asciiTheme="minorHAnsi" w:hAnsiTheme="minorHAnsi" w:cstheme="minorHAnsi"/>
          <w:sz w:val="22"/>
          <w:szCs w:val="22"/>
        </w:rPr>
        <w:t>Communication</w:t>
      </w:r>
    </w:p>
    <w:p w14:paraId="2759C0F2" w14:textId="77777777" w:rsidR="00A1573A" w:rsidRPr="00BE082F" w:rsidRDefault="00A1573A" w:rsidP="00A1573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Varsity: Allen Turton IV, </w:t>
      </w:r>
      <w:hyperlink r:id="rId7" w:history="1">
        <w:r w:rsidRPr="00BE082F">
          <w:rPr>
            <w:rStyle w:val="Hyperlink"/>
            <w:rFonts w:asciiTheme="minorHAnsi" w:hAnsiTheme="minorHAnsi" w:cstheme="minorHAnsi"/>
            <w:sz w:val="22"/>
            <w:szCs w:val="22"/>
          </w:rPr>
          <w:t>aturton@aldenschools.org</w:t>
        </w:r>
      </w:hyperlink>
      <w:r w:rsidRPr="00BE082F">
        <w:rPr>
          <w:rFonts w:asciiTheme="minorHAnsi" w:hAnsiTheme="minorHAnsi" w:cstheme="minorHAnsi"/>
          <w:sz w:val="22"/>
          <w:szCs w:val="22"/>
        </w:rPr>
        <w:t>, school phone 937-9116x4107, cell 785-7194</w:t>
      </w:r>
    </w:p>
    <w:p w14:paraId="394BD85C" w14:textId="77777777" w:rsidR="00A1573A" w:rsidRPr="00BE082F" w:rsidRDefault="00A1573A" w:rsidP="00A1573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JV: Austin Long 807-2668</w:t>
      </w:r>
    </w:p>
    <w:p w14:paraId="2DB81019" w14:textId="77777777" w:rsidR="00A1573A" w:rsidRPr="00BE082F" w:rsidRDefault="00A1573A" w:rsidP="00A1573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Modified: Jeffrey Long 481-2524</w:t>
      </w:r>
    </w:p>
    <w:p w14:paraId="3AD1E6B5" w14:textId="106EE5E2" w:rsidR="0053408D" w:rsidRPr="00BE082F" w:rsidRDefault="000E6B27" w:rsidP="0053408D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  <w:r w:rsidR="0053408D" w:rsidRPr="00BE082F">
        <w:rPr>
          <w:rFonts w:asciiTheme="minorHAnsi" w:hAnsiTheme="minorHAnsi" w:cstheme="minorHAnsi"/>
          <w:sz w:val="22"/>
          <w:szCs w:val="22"/>
        </w:rPr>
        <w:t>“Remind” App for quick updates and reminders</w:t>
      </w:r>
      <w:r w:rsidR="00074C19" w:rsidRPr="00BE082F">
        <w:rPr>
          <w:rFonts w:asciiTheme="minorHAnsi" w:hAnsiTheme="minorHAnsi" w:cstheme="minorHAnsi"/>
          <w:sz w:val="22"/>
          <w:szCs w:val="22"/>
        </w:rPr>
        <w:t xml:space="preserve"> by te</w:t>
      </w:r>
      <w:r w:rsidR="0053408D" w:rsidRPr="00BE082F">
        <w:rPr>
          <w:rFonts w:asciiTheme="minorHAnsi" w:hAnsiTheme="minorHAnsi" w:cstheme="minorHAnsi"/>
          <w:sz w:val="22"/>
          <w:szCs w:val="22"/>
        </w:rPr>
        <w:t>xt</w:t>
      </w:r>
      <w:r w:rsidR="00074C19" w:rsidRPr="00BE082F">
        <w:rPr>
          <w:rFonts w:asciiTheme="minorHAnsi" w:hAnsiTheme="minorHAnsi" w:cstheme="minorHAnsi"/>
          <w:sz w:val="22"/>
          <w:szCs w:val="22"/>
        </w:rPr>
        <w:t>ing</w:t>
      </w:r>
      <w:r w:rsidR="0053408D" w:rsidRPr="00BE082F">
        <w:rPr>
          <w:rFonts w:asciiTheme="minorHAnsi" w:hAnsiTheme="minorHAnsi" w:cstheme="minorHAnsi"/>
          <w:sz w:val="22"/>
          <w:szCs w:val="22"/>
        </w:rPr>
        <w:t xml:space="preserve"> @</w:t>
      </w:r>
      <w:proofErr w:type="spellStart"/>
      <w:r w:rsidR="0053408D" w:rsidRPr="00BE082F">
        <w:rPr>
          <w:rFonts w:asciiTheme="minorHAnsi" w:hAnsiTheme="minorHAnsi" w:cstheme="minorHAnsi"/>
          <w:sz w:val="22"/>
          <w:szCs w:val="22"/>
        </w:rPr>
        <w:t>aldenboys</w:t>
      </w:r>
      <w:proofErr w:type="spellEnd"/>
      <w:r w:rsidR="0053408D" w:rsidRPr="00BE082F">
        <w:rPr>
          <w:rFonts w:asciiTheme="minorHAnsi" w:hAnsiTheme="minorHAnsi" w:cstheme="minorHAnsi"/>
          <w:sz w:val="22"/>
          <w:szCs w:val="22"/>
        </w:rPr>
        <w:t> to 81010.</w:t>
      </w:r>
    </w:p>
    <w:p w14:paraId="218C7144" w14:textId="1D2038EE" w:rsidR="0053408D" w:rsidRPr="00BE082F" w:rsidRDefault="0053408D" w:rsidP="0053408D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Twitter</w:t>
      </w:r>
      <w:r w:rsidR="00DE60F7" w:rsidRPr="00BE082F">
        <w:rPr>
          <w:rFonts w:asciiTheme="minorHAnsi" w:hAnsiTheme="minorHAnsi" w:cstheme="minorHAnsi"/>
          <w:sz w:val="22"/>
          <w:szCs w:val="22"/>
        </w:rPr>
        <w:t>:</w:t>
      </w:r>
      <w:r w:rsidRPr="00BE082F">
        <w:rPr>
          <w:rFonts w:asciiTheme="minorHAnsi" w:hAnsiTheme="minorHAnsi" w:cstheme="minorHAnsi"/>
          <w:sz w:val="22"/>
          <w:szCs w:val="22"/>
        </w:rPr>
        <w:t xml:space="preserve"> @</w:t>
      </w:r>
      <w:proofErr w:type="spellStart"/>
      <w:r w:rsidRPr="00BE082F">
        <w:rPr>
          <w:rFonts w:asciiTheme="minorHAnsi" w:hAnsiTheme="minorHAnsi" w:cstheme="minorHAnsi"/>
          <w:sz w:val="22"/>
          <w:szCs w:val="22"/>
        </w:rPr>
        <w:t>aldenmenssoccer</w:t>
      </w:r>
      <w:proofErr w:type="spellEnd"/>
    </w:p>
    <w:p w14:paraId="23E20A6F" w14:textId="031C1ED9" w:rsidR="0053408D" w:rsidRPr="00BE082F" w:rsidRDefault="0053408D" w:rsidP="0053408D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Facebook</w:t>
      </w:r>
      <w:r w:rsidR="00DE60F7" w:rsidRPr="00BE082F">
        <w:rPr>
          <w:rFonts w:asciiTheme="minorHAnsi" w:hAnsiTheme="minorHAnsi" w:cstheme="minorHAnsi"/>
          <w:sz w:val="22"/>
          <w:szCs w:val="22"/>
        </w:rPr>
        <w:t>:</w:t>
      </w:r>
      <w:r w:rsidRPr="00BE082F">
        <w:rPr>
          <w:rFonts w:asciiTheme="minorHAnsi" w:hAnsiTheme="minorHAnsi" w:cstheme="minorHAnsi"/>
          <w:sz w:val="22"/>
          <w:szCs w:val="22"/>
        </w:rPr>
        <w:t xml:space="preserve"> “Alden Schools Boys Soccer Program” and “Alden Soccer Club”</w:t>
      </w:r>
    </w:p>
    <w:p w14:paraId="3B44702F" w14:textId="330854D4" w:rsidR="0053408D" w:rsidRPr="00BE082F" w:rsidRDefault="00B97D29" w:rsidP="005E306F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D</w:t>
      </w:r>
      <w:r w:rsidR="0053408D" w:rsidRPr="00BE082F">
        <w:rPr>
          <w:rFonts w:asciiTheme="minorHAnsi" w:hAnsiTheme="minorHAnsi" w:cstheme="minorHAnsi"/>
          <w:sz w:val="22"/>
          <w:szCs w:val="22"/>
        </w:rPr>
        <w:t xml:space="preserve">istrict athletic calendar </w:t>
      </w:r>
      <w:r w:rsidR="005E306F" w:rsidRPr="00BE082F">
        <w:rPr>
          <w:rFonts w:asciiTheme="minorHAnsi" w:hAnsiTheme="minorHAnsi" w:cstheme="minorHAnsi"/>
          <w:sz w:val="22"/>
          <w:szCs w:val="22"/>
        </w:rPr>
        <w:t>-</w:t>
      </w:r>
      <w:r w:rsidR="0053408D" w:rsidRPr="00BE082F">
        <w:rPr>
          <w:rFonts w:asciiTheme="minorHAnsi" w:hAnsiTheme="minorHAnsi" w:cstheme="minorHAnsi"/>
          <w:sz w:val="22"/>
          <w:szCs w:val="22"/>
        </w:rPr>
        <w:t xml:space="preserve"> games and maps </w:t>
      </w:r>
      <w:hyperlink r:id="rId8" w:history="1">
        <w:r w:rsidR="005E306F" w:rsidRPr="00BE082F">
          <w:rPr>
            <w:rStyle w:val="Hyperlink"/>
            <w:rFonts w:asciiTheme="minorHAnsi" w:hAnsiTheme="minorHAnsi" w:cstheme="minorHAnsi"/>
            <w:sz w:val="22"/>
            <w:szCs w:val="22"/>
          </w:rPr>
          <w:t>https://aldenseniorhighschool.bigteams.com/main/calendar</w:t>
        </w:r>
      </w:hyperlink>
      <w:r w:rsidR="005E306F" w:rsidRPr="00BE0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9C436" w14:textId="77777777" w:rsidR="008A4522" w:rsidRPr="00BE082F" w:rsidRDefault="008A4522" w:rsidP="008A4522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Varsity Team Stats at </w:t>
      </w:r>
      <w:hyperlink r:id="rId9" w:history="1">
        <w:r w:rsidRPr="00BE082F">
          <w:rPr>
            <w:rStyle w:val="Hyperlink"/>
            <w:rFonts w:asciiTheme="minorHAnsi" w:hAnsiTheme="minorHAnsi" w:cstheme="minorHAnsi"/>
            <w:sz w:val="22"/>
            <w:szCs w:val="22"/>
          </w:rPr>
          <w:t>www.sectionalsports.com</w:t>
        </w:r>
      </w:hyperlink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D82CF" w14:textId="43B977F6" w:rsidR="000E6B27" w:rsidRPr="00BE082F" w:rsidRDefault="000E6B27" w:rsidP="000E6B27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Alden Soccer Club President</w:t>
      </w:r>
      <w:r w:rsidRPr="00BE082F">
        <w:rPr>
          <w:rFonts w:asciiTheme="minorHAnsi" w:hAnsiTheme="minorHAnsi" w:cstheme="minorHAnsi"/>
          <w:sz w:val="22"/>
          <w:szCs w:val="22"/>
        </w:rPr>
        <w:t xml:space="preserve"> &amp; Travel Coordinator</w:t>
      </w:r>
      <w:r w:rsidRPr="00BE082F">
        <w:rPr>
          <w:rFonts w:asciiTheme="minorHAnsi" w:hAnsiTheme="minorHAnsi" w:cstheme="minorHAnsi"/>
          <w:sz w:val="22"/>
          <w:szCs w:val="22"/>
        </w:rPr>
        <w:t>: Bill Kissell</w:t>
      </w:r>
      <w:r w:rsidRPr="00BE082F">
        <w:rPr>
          <w:rFonts w:asciiTheme="minorHAnsi" w:hAnsiTheme="minorHAnsi" w:cstheme="minorHAnsi"/>
          <w:sz w:val="22"/>
          <w:szCs w:val="22"/>
        </w:rPr>
        <w:t xml:space="preserve">, </w:t>
      </w:r>
      <w:r w:rsidRPr="00BE082F">
        <w:rPr>
          <w:rFonts w:asciiTheme="minorHAnsi" w:hAnsiTheme="minorHAnsi" w:cstheme="minorHAnsi"/>
          <w:sz w:val="22"/>
          <w:szCs w:val="22"/>
        </w:rPr>
        <w:t>912-9864</w:t>
      </w:r>
      <w:r w:rsidRPr="00BE082F">
        <w:rPr>
          <w:rFonts w:asciiTheme="minorHAnsi" w:hAnsiTheme="minorHAnsi" w:cstheme="minorHAnsi"/>
          <w:sz w:val="22"/>
          <w:szCs w:val="22"/>
        </w:rPr>
        <w:t>,</w:t>
      </w: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BE082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aldensoccerclub@yahoo.com</w:t>
        </w:r>
      </w:hyperlink>
    </w:p>
    <w:p w14:paraId="61AB1ECF" w14:textId="77777777" w:rsidR="008A4522" w:rsidRPr="00BE082F" w:rsidRDefault="008A4522" w:rsidP="00774E86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9B6BE6B" w14:textId="3DEC7C90" w:rsidR="004A1CA3" w:rsidRPr="00BE082F" w:rsidRDefault="004A1CA3" w:rsidP="004A1CA3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Season Dates </w:t>
      </w:r>
      <w:r w:rsidR="006F3AD9">
        <w:rPr>
          <w:rFonts w:asciiTheme="minorHAnsi" w:hAnsiTheme="minorHAnsi" w:cstheme="minorHAnsi"/>
          <w:sz w:val="22"/>
          <w:szCs w:val="22"/>
        </w:rPr>
        <w:t xml:space="preserve">- </w:t>
      </w:r>
      <w:r w:rsidR="006F3AD9" w:rsidRPr="003E00E2">
        <w:rPr>
          <w:rFonts w:asciiTheme="minorHAnsi" w:hAnsiTheme="minorHAnsi" w:cstheme="minorHAnsi"/>
          <w:sz w:val="22"/>
          <w:szCs w:val="22"/>
          <w:highlight w:val="yellow"/>
        </w:rPr>
        <w:t>Ga</w:t>
      </w:r>
      <w:r w:rsidR="006F3AD9" w:rsidRPr="003E00E2">
        <w:rPr>
          <w:rFonts w:asciiTheme="minorHAnsi" w:hAnsiTheme="minorHAnsi" w:cstheme="minorHAnsi"/>
          <w:sz w:val="22"/>
          <w:szCs w:val="22"/>
          <w:highlight w:val="yellow"/>
        </w:rPr>
        <w:t xml:space="preserve">me schedules for all teams are </w:t>
      </w:r>
      <w:r w:rsidR="0045493A" w:rsidRPr="003E00E2">
        <w:rPr>
          <w:rFonts w:asciiTheme="minorHAnsi" w:hAnsiTheme="minorHAnsi" w:cstheme="minorHAnsi"/>
          <w:sz w:val="22"/>
          <w:szCs w:val="22"/>
          <w:highlight w:val="yellow"/>
        </w:rPr>
        <w:t>attached</w:t>
      </w:r>
      <w:r w:rsidR="00C13A2A">
        <w:rPr>
          <w:rFonts w:asciiTheme="minorHAnsi" w:hAnsiTheme="minorHAnsi" w:cstheme="minorHAnsi"/>
          <w:sz w:val="22"/>
          <w:szCs w:val="22"/>
        </w:rPr>
        <w:t>.</w:t>
      </w:r>
    </w:p>
    <w:p w14:paraId="42B3CD96" w14:textId="1449C4E1" w:rsidR="004A1CA3" w:rsidRPr="00BE082F" w:rsidRDefault="004A1CA3" w:rsidP="002F2967">
      <w:pPr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Varsity and JV Tryouts/Practices will begin on August 13</w:t>
      </w:r>
      <w:r w:rsidRPr="00BE082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08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E2CE9C" w14:textId="77777777" w:rsidR="004A1CA3" w:rsidRPr="00BE082F" w:rsidRDefault="004A1CA3" w:rsidP="002F2967">
      <w:pPr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Modified Tryouts/Practices will begin on 8/21 and be on Tuesday, Thursday, and Fridays until school starts. Then practices or games will be almost every weekday.</w:t>
      </w:r>
    </w:p>
    <w:p w14:paraId="461CE55A" w14:textId="77777777" w:rsidR="004A1CA3" w:rsidRPr="00BE082F" w:rsidRDefault="004A1CA3" w:rsidP="002F2967">
      <w:pPr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A Parent meeting will be held in early August to review program expectations, sign paperwork, review policies and meet the coaches.</w:t>
      </w:r>
    </w:p>
    <w:p w14:paraId="5D978DC0" w14:textId="10E675C1" w:rsidR="004A1CA3" w:rsidRPr="00BE082F" w:rsidRDefault="004A1CA3" w:rsidP="009653BA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6E644DB" w14:textId="724C223C" w:rsidR="004A1CA3" w:rsidRPr="00BE082F" w:rsidRDefault="009653BA" w:rsidP="002F2967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4A1CA3" w:rsidRPr="00BE082F">
        <w:rPr>
          <w:rFonts w:asciiTheme="minorHAnsi" w:hAnsiTheme="minorHAnsi" w:cstheme="minorHAnsi"/>
          <w:sz w:val="22"/>
          <w:szCs w:val="22"/>
        </w:rPr>
        <w:t xml:space="preserve"> “To Do List” </w:t>
      </w:r>
    </w:p>
    <w:p w14:paraId="0AEC5F54" w14:textId="33B4D3D4" w:rsidR="004A1CA3" w:rsidRPr="00BE082F" w:rsidRDefault="004A1CA3" w:rsidP="002F2967">
      <w:pPr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Get a copy of a recent physical (after 8/20/2017) to the school nurse. No practices without physical.</w:t>
      </w:r>
    </w:p>
    <w:p w14:paraId="6E5CB91F" w14:textId="77777777" w:rsidR="00BE082F" w:rsidRPr="00BE082F" w:rsidRDefault="00BE082F" w:rsidP="00BE082F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Physical Info … All parents must register their children for modified through varsity sports via an online registration program called Family ID via our school’s athletic page that </w:t>
      </w:r>
      <w:hyperlink r:id="rId11" w:history="1">
        <w:r w:rsidRPr="00BE082F">
          <w:rPr>
            <w:rStyle w:val="Hyperlink"/>
            <w:rFonts w:asciiTheme="minorHAnsi" w:hAnsiTheme="minorHAnsi" w:cstheme="minorHAnsi"/>
            <w:sz w:val="22"/>
            <w:szCs w:val="22"/>
          </w:rPr>
          <w:t>links to FamilyID</w:t>
        </w:r>
      </w:hyperlink>
      <w:r w:rsidRPr="00BE082F">
        <w:rPr>
          <w:rFonts w:asciiTheme="minorHAnsi" w:hAnsiTheme="minorHAnsi" w:cstheme="minorHAnsi"/>
          <w:sz w:val="22"/>
          <w:szCs w:val="22"/>
        </w:rPr>
        <w:t>. (</w:t>
      </w:r>
      <w:hyperlink r:id="rId12" w:history="1">
        <w:r w:rsidRPr="00BE082F">
          <w:rPr>
            <w:rStyle w:val="Hyperlink"/>
            <w:rFonts w:asciiTheme="minorHAnsi" w:hAnsiTheme="minorHAnsi" w:cstheme="minorHAnsi"/>
            <w:sz w:val="22"/>
            <w:szCs w:val="22"/>
          </w:rPr>
          <w:t>https://www.aldenschool</w:t>
        </w:r>
        <w:r w:rsidRPr="00BE082F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BE082F">
          <w:rPr>
            <w:rStyle w:val="Hyperlink"/>
            <w:rFonts w:asciiTheme="minorHAnsi" w:hAnsiTheme="minorHAnsi" w:cstheme="minorHAnsi"/>
            <w:sz w:val="22"/>
            <w:szCs w:val="22"/>
          </w:rPr>
          <w:t>.org/domain/66</w:t>
        </w:r>
      </w:hyperlink>
      <w:r w:rsidRPr="00BE082F">
        <w:rPr>
          <w:rFonts w:asciiTheme="minorHAnsi" w:hAnsiTheme="minorHAnsi" w:cstheme="minorHAnsi"/>
          <w:sz w:val="22"/>
          <w:szCs w:val="22"/>
        </w:rPr>
        <w:t>)</w:t>
      </w:r>
    </w:p>
    <w:p w14:paraId="1D86A469" w14:textId="5E3BBC18" w:rsidR="004A1CA3" w:rsidRPr="007B6CE5" w:rsidRDefault="004A1CA3" w:rsidP="002F2967">
      <w:pPr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Boys should contact Mr. Kissell about </w:t>
      </w:r>
      <w:r w:rsidRPr="00BE082F">
        <w:rPr>
          <w:rFonts w:asciiTheme="minorHAnsi" w:hAnsiTheme="minorHAnsi" w:cstheme="minorHAnsi"/>
          <w:b/>
          <w:bCs/>
          <w:sz w:val="22"/>
          <w:szCs w:val="22"/>
        </w:rPr>
        <w:t xml:space="preserve">helping </w:t>
      </w:r>
      <w:r w:rsidR="00DC6A9F" w:rsidRPr="00BE082F">
        <w:rPr>
          <w:rFonts w:asciiTheme="minorHAnsi" w:hAnsiTheme="minorHAnsi" w:cstheme="minorHAnsi"/>
          <w:b/>
          <w:bCs/>
          <w:sz w:val="22"/>
          <w:szCs w:val="22"/>
        </w:rPr>
        <w:t>Assistant C</w:t>
      </w:r>
      <w:r w:rsidRPr="00BE082F">
        <w:rPr>
          <w:rFonts w:asciiTheme="minorHAnsi" w:hAnsiTheme="minorHAnsi" w:cstheme="minorHAnsi"/>
          <w:b/>
          <w:bCs/>
          <w:sz w:val="22"/>
          <w:szCs w:val="22"/>
        </w:rPr>
        <w:t>oach a House Team</w:t>
      </w:r>
      <w:r w:rsidRPr="00BE082F">
        <w:rPr>
          <w:rFonts w:asciiTheme="minorHAnsi" w:hAnsiTheme="minorHAnsi" w:cstheme="minorHAnsi"/>
          <w:sz w:val="22"/>
          <w:szCs w:val="22"/>
        </w:rPr>
        <w:t xml:space="preserve"> (this counts for volunteer hours and parent coaches need help)</w:t>
      </w:r>
      <w:r w:rsidR="00DC6A9F" w:rsidRPr="00BE082F">
        <w:rPr>
          <w:rFonts w:asciiTheme="minorHAnsi" w:hAnsiTheme="minorHAnsi" w:cstheme="minorHAnsi"/>
          <w:sz w:val="22"/>
          <w:szCs w:val="22"/>
        </w:rPr>
        <w:t xml:space="preserve"> …</w:t>
      </w: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DC6A9F" w:rsidRPr="00BE082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aldensoccerclub@yahoo.com</w:t>
        </w:r>
      </w:hyperlink>
      <w:r w:rsidR="00DC6A9F" w:rsidRPr="00BE082F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.</w:t>
      </w:r>
    </w:p>
    <w:p w14:paraId="34ABBD0F" w14:textId="0F09DDF9" w:rsidR="007B6CE5" w:rsidRPr="00BE082F" w:rsidRDefault="007D1FC6" w:rsidP="002F2967">
      <w:pPr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Think about and research summer soccer camps. </w:t>
      </w:r>
      <w:hyperlink r:id="rId14" w:history="1">
        <w:r w:rsidRPr="008304A3">
          <w:rPr>
            <w:rStyle w:val="Hyperlink"/>
            <w:rFonts w:asciiTheme="minorHAnsi" w:hAnsiTheme="minorHAnsi" w:cstheme="minorHAnsi"/>
            <w:sz w:val="22"/>
            <w:szCs w:val="22"/>
          </w:rPr>
          <w:t>Alden</w:t>
        </w:r>
        <w:r w:rsidR="004C12B7" w:rsidRPr="008304A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is hosting a Challenger Camp</w:t>
        </w:r>
      </w:hyperlink>
      <w:r w:rsidR="004C12B7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="004C12B7" w:rsidRPr="006B5763">
          <w:rPr>
            <w:rStyle w:val="Hyperlink"/>
            <w:rFonts w:asciiTheme="minorHAnsi" w:hAnsiTheme="minorHAnsi" w:cstheme="minorHAnsi"/>
            <w:sz w:val="22"/>
            <w:szCs w:val="22"/>
          </w:rPr>
          <w:t>UB</w:t>
        </w:r>
      </w:hyperlink>
      <w:r w:rsidR="004C12B7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6" w:history="1">
        <w:r w:rsidR="004C12B7" w:rsidRPr="006C1D20">
          <w:rPr>
            <w:rStyle w:val="Hyperlink"/>
            <w:rFonts w:asciiTheme="minorHAnsi" w:hAnsiTheme="minorHAnsi" w:cstheme="minorHAnsi"/>
            <w:sz w:val="22"/>
            <w:szCs w:val="22"/>
          </w:rPr>
          <w:t>Houghton</w:t>
        </w:r>
      </w:hyperlink>
      <w:r w:rsidR="004C12B7">
        <w:rPr>
          <w:rFonts w:asciiTheme="minorHAnsi" w:hAnsiTheme="minorHAnsi" w:cstheme="minorHAnsi"/>
          <w:sz w:val="22"/>
          <w:szCs w:val="22"/>
        </w:rPr>
        <w:t xml:space="preserve"> have </w:t>
      </w:r>
      <w:r w:rsidR="00431BA6">
        <w:rPr>
          <w:rFonts w:asciiTheme="minorHAnsi" w:hAnsiTheme="minorHAnsi" w:cstheme="minorHAnsi"/>
          <w:sz w:val="22"/>
          <w:szCs w:val="22"/>
        </w:rPr>
        <w:t xml:space="preserve">great camps. Next year we are hoping to </w:t>
      </w:r>
      <w:proofErr w:type="spellStart"/>
      <w:proofErr w:type="gramStart"/>
      <w:r w:rsidR="00431BA6">
        <w:rPr>
          <w:rFonts w:asciiTheme="minorHAnsi" w:hAnsiTheme="minorHAnsi" w:cstheme="minorHAnsi"/>
          <w:sz w:val="22"/>
          <w:szCs w:val="22"/>
        </w:rPr>
        <w:t>chose</w:t>
      </w:r>
      <w:proofErr w:type="spellEnd"/>
      <w:proofErr w:type="gramEnd"/>
      <w:r w:rsidR="00431BA6">
        <w:rPr>
          <w:rFonts w:asciiTheme="minorHAnsi" w:hAnsiTheme="minorHAnsi" w:cstheme="minorHAnsi"/>
          <w:sz w:val="22"/>
          <w:szCs w:val="22"/>
        </w:rPr>
        <w:t xml:space="preserve"> a couple overnight camp</w:t>
      </w:r>
      <w:r w:rsidR="003E41F8">
        <w:rPr>
          <w:rFonts w:asciiTheme="minorHAnsi" w:hAnsiTheme="minorHAnsi" w:cstheme="minorHAnsi"/>
          <w:sz w:val="22"/>
          <w:szCs w:val="22"/>
        </w:rPr>
        <w:t xml:space="preserve"> options and use our Sports Booster funds to subsidize </w:t>
      </w:r>
      <w:r w:rsidR="00B154CA">
        <w:rPr>
          <w:rFonts w:asciiTheme="minorHAnsi" w:hAnsiTheme="minorHAnsi" w:cstheme="minorHAnsi"/>
          <w:sz w:val="22"/>
          <w:szCs w:val="22"/>
        </w:rPr>
        <w:t xml:space="preserve">players costs. Most likely we will have </w:t>
      </w:r>
      <w:r w:rsidR="009B77BA">
        <w:rPr>
          <w:rFonts w:asciiTheme="minorHAnsi" w:hAnsiTheme="minorHAnsi" w:cstheme="minorHAnsi"/>
          <w:sz w:val="22"/>
          <w:szCs w:val="22"/>
        </w:rPr>
        <w:t xml:space="preserve">a choice of camps to allow for </w:t>
      </w:r>
      <w:r w:rsidR="00BE63D8">
        <w:rPr>
          <w:rFonts w:asciiTheme="minorHAnsi" w:hAnsiTheme="minorHAnsi" w:cstheme="minorHAnsi"/>
          <w:sz w:val="22"/>
          <w:szCs w:val="22"/>
        </w:rPr>
        <w:t>other summer commitments.</w:t>
      </w:r>
    </w:p>
    <w:p w14:paraId="58ACA3EB" w14:textId="77777777" w:rsidR="004A1CA3" w:rsidRPr="00BE082F" w:rsidRDefault="004A1CA3">
      <w:pPr>
        <w:rPr>
          <w:rFonts w:asciiTheme="minorHAnsi" w:hAnsiTheme="minorHAnsi" w:cstheme="minorHAnsi"/>
          <w:sz w:val="22"/>
          <w:szCs w:val="22"/>
        </w:rPr>
      </w:pPr>
    </w:p>
    <w:p w14:paraId="057BCE12" w14:textId="44599201" w:rsidR="00AB02BF" w:rsidRPr="00BE082F" w:rsidRDefault="00AB02B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Playing Time</w:t>
      </w:r>
      <w:r w:rsidR="001730B0" w:rsidRPr="00BE082F">
        <w:rPr>
          <w:rFonts w:asciiTheme="minorHAnsi" w:hAnsiTheme="minorHAnsi" w:cstheme="minorHAnsi"/>
          <w:sz w:val="22"/>
          <w:szCs w:val="22"/>
        </w:rPr>
        <w:t xml:space="preserve"> / Tryouts / Cuts</w:t>
      </w:r>
    </w:p>
    <w:p w14:paraId="799D2EAD" w14:textId="3994836A" w:rsidR="00026DB1" w:rsidRPr="00BE082F" w:rsidRDefault="00026DB1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Varsity – </w:t>
      </w:r>
      <w:r w:rsidR="00DB50BE" w:rsidRPr="00BE082F">
        <w:rPr>
          <w:rFonts w:asciiTheme="minorHAnsi" w:hAnsiTheme="minorHAnsi" w:cstheme="minorHAnsi"/>
          <w:sz w:val="22"/>
          <w:szCs w:val="22"/>
        </w:rPr>
        <w:t>B</w:t>
      </w:r>
      <w:r w:rsidRPr="00BE082F">
        <w:rPr>
          <w:rFonts w:asciiTheme="minorHAnsi" w:hAnsiTheme="minorHAnsi" w:cstheme="minorHAnsi"/>
          <w:sz w:val="22"/>
          <w:szCs w:val="22"/>
        </w:rPr>
        <w:t xml:space="preserve">est </w:t>
      </w:r>
      <w:r w:rsidR="00A44385" w:rsidRPr="00BE082F">
        <w:rPr>
          <w:rFonts w:asciiTheme="minorHAnsi" w:hAnsiTheme="minorHAnsi" w:cstheme="minorHAnsi"/>
          <w:sz w:val="22"/>
          <w:szCs w:val="22"/>
        </w:rPr>
        <w:t xml:space="preserve">TEAM </w:t>
      </w:r>
      <w:r w:rsidRPr="00BE082F">
        <w:rPr>
          <w:rFonts w:asciiTheme="minorHAnsi" w:hAnsiTheme="minorHAnsi" w:cstheme="minorHAnsi"/>
          <w:sz w:val="22"/>
          <w:szCs w:val="22"/>
        </w:rPr>
        <w:t>players will play the most</w:t>
      </w:r>
      <w:r w:rsidR="00A44385" w:rsidRPr="00BE082F">
        <w:rPr>
          <w:rFonts w:asciiTheme="minorHAnsi" w:hAnsiTheme="minorHAnsi" w:cstheme="minorHAnsi"/>
          <w:sz w:val="22"/>
          <w:szCs w:val="22"/>
        </w:rPr>
        <w:t>.</w:t>
      </w:r>
      <w:r w:rsidR="00F167D6" w:rsidRPr="00BE082F">
        <w:rPr>
          <w:rFonts w:asciiTheme="minorHAnsi" w:hAnsiTheme="minorHAnsi" w:cstheme="minorHAnsi"/>
          <w:sz w:val="22"/>
          <w:szCs w:val="22"/>
        </w:rPr>
        <w:t xml:space="preserve"> </w:t>
      </w:r>
      <w:r w:rsidR="003B3DEF" w:rsidRPr="00BE082F">
        <w:rPr>
          <w:rFonts w:asciiTheme="minorHAnsi" w:hAnsiTheme="minorHAnsi" w:cstheme="minorHAnsi"/>
          <w:sz w:val="22"/>
          <w:szCs w:val="22"/>
        </w:rPr>
        <w:t>Developing positional depth is always critical.</w:t>
      </w:r>
    </w:p>
    <w:p w14:paraId="1E148E26" w14:textId="6280367F" w:rsidR="00C04F3C" w:rsidRPr="00BE082F" w:rsidRDefault="00026DB1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JV - </w:t>
      </w:r>
      <w:r w:rsidR="00C04F3C" w:rsidRPr="00BE082F">
        <w:rPr>
          <w:rFonts w:asciiTheme="minorHAnsi" w:hAnsiTheme="minorHAnsi" w:cstheme="minorHAnsi"/>
          <w:sz w:val="22"/>
          <w:szCs w:val="22"/>
        </w:rPr>
        <w:t>Target 2</w:t>
      </w:r>
      <w:r w:rsidR="00AB02BF" w:rsidRPr="00BE082F">
        <w:rPr>
          <w:rFonts w:asciiTheme="minorHAnsi" w:hAnsiTheme="minorHAnsi" w:cstheme="minorHAnsi"/>
          <w:sz w:val="22"/>
          <w:szCs w:val="22"/>
        </w:rPr>
        <w:t>0 minute minimum for each team member</w:t>
      </w:r>
      <w:r w:rsidR="00F33510" w:rsidRPr="00BE082F">
        <w:rPr>
          <w:rFonts w:asciiTheme="minorHAnsi" w:hAnsiTheme="minorHAnsi" w:cstheme="minorHAnsi"/>
          <w:sz w:val="22"/>
          <w:szCs w:val="22"/>
        </w:rPr>
        <w:t>, s</w:t>
      </w:r>
      <w:r w:rsidR="00C04F3C" w:rsidRPr="00BE082F">
        <w:rPr>
          <w:rFonts w:asciiTheme="minorHAnsi" w:hAnsiTheme="minorHAnsi" w:cstheme="minorHAnsi"/>
          <w:sz w:val="22"/>
          <w:szCs w:val="22"/>
        </w:rPr>
        <w:t>ome players may play the entire game</w:t>
      </w:r>
    </w:p>
    <w:p w14:paraId="6BB79C4C" w14:textId="07B5B048" w:rsidR="00EC44D5" w:rsidRPr="00BE082F" w:rsidRDefault="00EC44D5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Modified </w:t>
      </w:r>
      <w:r w:rsidR="0084748E" w:rsidRPr="00BE082F">
        <w:rPr>
          <w:rFonts w:asciiTheme="minorHAnsi" w:hAnsiTheme="minorHAnsi" w:cstheme="minorHAnsi"/>
          <w:sz w:val="22"/>
          <w:szCs w:val="22"/>
        </w:rPr>
        <w:t>–</w:t>
      </w: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  <w:r w:rsidR="0084748E" w:rsidRPr="00BE082F">
        <w:rPr>
          <w:rFonts w:asciiTheme="minorHAnsi" w:hAnsiTheme="minorHAnsi" w:cstheme="minorHAnsi"/>
          <w:sz w:val="22"/>
          <w:szCs w:val="22"/>
        </w:rPr>
        <w:t xml:space="preserve">Target 30 minute </w:t>
      </w:r>
      <w:r w:rsidR="0084748E" w:rsidRPr="00BE082F">
        <w:rPr>
          <w:rFonts w:asciiTheme="minorHAnsi" w:hAnsiTheme="minorHAnsi" w:cstheme="minorHAnsi"/>
          <w:sz w:val="22"/>
          <w:szCs w:val="22"/>
        </w:rPr>
        <w:t>for each team member, some players may play the entire game</w:t>
      </w:r>
    </w:p>
    <w:p w14:paraId="60387858" w14:textId="653EC465" w:rsidR="0065246C" w:rsidRPr="00BE082F" w:rsidRDefault="0065246C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Criteria</w:t>
      </w:r>
    </w:p>
    <w:p w14:paraId="159DFF7B" w14:textId="793A1677" w:rsidR="00AB02BF" w:rsidRPr="00BE082F" w:rsidRDefault="00AB02BF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Effort</w:t>
      </w:r>
      <w:r w:rsidR="009C392D" w:rsidRPr="00BE08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C392D" w:rsidRPr="00BE082F">
        <w:rPr>
          <w:rFonts w:asciiTheme="minorHAnsi" w:hAnsiTheme="minorHAnsi" w:cstheme="minorHAnsi"/>
          <w:sz w:val="22"/>
          <w:szCs w:val="22"/>
        </w:rPr>
        <w:t>attidude</w:t>
      </w:r>
      <w:proofErr w:type="spellEnd"/>
      <w:r w:rsidRPr="00BE082F">
        <w:rPr>
          <w:rFonts w:asciiTheme="minorHAnsi" w:hAnsiTheme="minorHAnsi" w:cstheme="minorHAnsi"/>
          <w:sz w:val="22"/>
          <w:szCs w:val="22"/>
        </w:rPr>
        <w:t xml:space="preserve"> and attendance during practices and games</w:t>
      </w:r>
    </w:p>
    <w:p w14:paraId="695EC395" w14:textId="77777777" w:rsidR="00AB02BF" w:rsidRPr="00BE082F" w:rsidRDefault="00AB02BF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Sportsmanship and Team cooperation</w:t>
      </w:r>
    </w:p>
    <w:p w14:paraId="73822A48" w14:textId="447CBDEE" w:rsidR="00BC6FD0" w:rsidRPr="00BE082F" w:rsidRDefault="00AB02BF" w:rsidP="00504E68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Skills and position</w:t>
      </w:r>
      <w:r w:rsidR="00D25199" w:rsidRPr="00BE082F">
        <w:rPr>
          <w:rFonts w:asciiTheme="minorHAnsi" w:hAnsiTheme="minorHAnsi" w:cstheme="minorHAnsi"/>
          <w:sz w:val="22"/>
          <w:szCs w:val="22"/>
        </w:rPr>
        <w:t>al</w:t>
      </w:r>
      <w:r w:rsidRPr="00BE082F">
        <w:rPr>
          <w:rFonts w:asciiTheme="minorHAnsi" w:hAnsiTheme="minorHAnsi" w:cstheme="minorHAnsi"/>
          <w:sz w:val="22"/>
          <w:szCs w:val="22"/>
        </w:rPr>
        <w:t xml:space="preserve"> versatility</w:t>
      </w:r>
    </w:p>
    <w:p w14:paraId="008F201E" w14:textId="772CCAF5" w:rsidR="009C392D" w:rsidRPr="00BE082F" w:rsidRDefault="009C392D" w:rsidP="009C392D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Ranking</w:t>
      </w:r>
      <w:r w:rsidR="00735E6F" w:rsidRPr="00BE082F">
        <w:rPr>
          <w:rFonts w:asciiTheme="minorHAnsi" w:hAnsiTheme="minorHAnsi" w:cstheme="minorHAnsi"/>
          <w:sz w:val="22"/>
          <w:szCs w:val="22"/>
        </w:rPr>
        <w:t xml:space="preserve"> – coaches will communicate a ranking</w:t>
      </w:r>
      <w:r w:rsidR="00615933" w:rsidRPr="00BE082F">
        <w:rPr>
          <w:rFonts w:asciiTheme="minorHAnsi" w:hAnsiTheme="minorHAnsi" w:cstheme="minorHAnsi"/>
          <w:sz w:val="22"/>
          <w:szCs w:val="22"/>
        </w:rPr>
        <w:t xml:space="preserve"> at the end of tryouts to each player. This feedback, along with </w:t>
      </w:r>
      <w:r w:rsidR="00B54738" w:rsidRPr="00BE082F">
        <w:rPr>
          <w:rFonts w:asciiTheme="minorHAnsi" w:hAnsiTheme="minorHAnsi" w:cstheme="minorHAnsi"/>
          <w:sz w:val="22"/>
          <w:szCs w:val="22"/>
        </w:rPr>
        <w:t xml:space="preserve">ideas for improvement may help boys decide whether they want to play </w:t>
      </w:r>
      <w:r w:rsidR="000F32B3" w:rsidRPr="00BE082F">
        <w:rPr>
          <w:rFonts w:asciiTheme="minorHAnsi" w:hAnsiTheme="minorHAnsi" w:cstheme="minorHAnsi"/>
          <w:sz w:val="22"/>
          <w:szCs w:val="22"/>
        </w:rPr>
        <w:t>at the highest team level or stay</w:t>
      </w:r>
      <w:r w:rsidR="00542BD7" w:rsidRPr="00BE082F">
        <w:rPr>
          <w:rFonts w:asciiTheme="minorHAnsi" w:hAnsiTheme="minorHAnsi" w:cstheme="minorHAnsi"/>
          <w:sz w:val="22"/>
          <w:szCs w:val="22"/>
        </w:rPr>
        <w:t xml:space="preserve"> where originally rostered by grade level.</w:t>
      </w:r>
      <w:r w:rsidR="00D00761" w:rsidRPr="00BE082F">
        <w:rPr>
          <w:rFonts w:asciiTheme="minorHAnsi" w:hAnsiTheme="minorHAnsi" w:cstheme="minorHAnsi"/>
          <w:sz w:val="22"/>
          <w:szCs w:val="22"/>
        </w:rPr>
        <w:t xml:space="preserve"> Players often move up or down the ranking during the season.</w:t>
      </w:r>
      <w:r w:rsidR="000314A7" w:rsidRPr="00BE082F">
        <w:rPr>
          <w:rFonts w:asciiTheme="minorHAnsi" w:hAnsiTheme="minorHAnsi" w:cstheme="minorHAnsi"/>
          <w:sz w:val="22"/>
          <w:szCs w:val="22"/>
        </w:rPr>
        <w:t xml:space="preserve"> Underclassmen wanting Varsity consideration with get a Varsity and JV ranking.</w:t>
      </w:r>
    </w:p>
    <w:p w14:paraId="07269C59" w14:textId="6D5846A7" w:rsidR="00542BD7" w:rsidRPr="00BE082F" w:rsidRDefault="00542BD7" w:rsidP="00542BD7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A </w:t>
      </w:r>
      <w:r w:rsidR="005148A1" w:rsidRPr="00BE082F">
        <w:rPr>
          <w:rFonts w:asciiTheme="minorHAnsi" w:hAnsiTheme="minorHAnsi" w:cstheme="minorHAnsi"/>
          <w:sz w:val="22"/>
          <w:szCs w:val="22"/>
        </w:rPr>
        <w:t>–</w:t>
      </w: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  <w:r w:rsidR="005148A1" w:rsidRPr="00BE082F">
        <w:rPr>
          <w:rFonts w:asciiTheme="minorHAnsi" w:hAnsiTheme="minorHAnsi" w:cstheme="minorHAnsi"/>
          <w:sz w:val="22"/>
          <w:szCs w:val="22"/>
        </w:rPr>
        <w:t>Starter, critical to team’s best performance</w:t>
      </w:r>
    </w:p>
    <w:p w14:paraId="6E9B6EF3" w14:textId="5BF9B2F6" w:rsidR="005148A1" w:rsidRPr="00BE082F" w:rsidRDefault="005148A1" w:rsidP="00542BD7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B – Starter, </w:t>
      </w:r>
      <w:r w:rsidR="00C3104C" w:rsidRPr="00BE082F">
        <w:rPr>
          <w:rFonts w:asciiTheme="minorHAnsi" w:hAnsiTheme="minorHAnsi" w:cstheme="minorHAnsi"/>
          <w:sz w:val="22"/>
          <w:szCs w:val="22"/>
        </w:rPr>
        <w:t>will be substituted 1</w:t>
      </w:r>
      <w:r w:rsidR="00C3104C" w:rsidRPr="00BE082F">
        <w:rPr>
          <w:rFonts w:asciiTheme="minorHAnsi" w:hAnsiTheme="minorHAnsi" w:cstheme="minorHAnsi"/>
          <w:sz w:val="22"/>
          <w:szCs w:val="22"/>
          <w:vertAlign w:val="superscript"/>
        </w:rPr>
        <w:t>st</w:t>
      </w:r>
    </w:p>
    <w:p w14:paraId="1553755D" w14:textId="22C64073" w:rsidR="00C3104C" w:rsidRPr="00BE082F" w:rsidRDefault="00C3104C" w:rsidP="00542BD7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C </w:t>
      </w:r>
      <w:r w:rsidR="00DA05A9" w:rsidRPr="00BE082F">
        <w:rPr>
          <w:rFonts w:asciiTheme="minorHAnsi" w:hAnsiTheme="minorHAnsi" w:cstheme="minorHAnsi"/>
          <w:sz w:val="22"/>
          <w:szCs w:val="22"/>
        </w:rPr>
        <w:t>–</w:t>
      </w: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  <w:r w:rsidR="00DA05A9" w:rsidRPr="00BE082F">
        <w:rPr>
          <w:rFonts w:asciiTheme="minorHAnsi" w:hAnsiTheme="minorHAnsi" w:cstheme="minorHAnsi"/>
          <w:sz w:val="22"/>
          <w:szCs w:val="22"/>
        </w:rPr>
        <w:t>Non-starter, will play substantial time</w:t>
      </w:r>
    </w:p>
    <w:p w14:paraId="2AA33D6B" w14:textId="40DB2846" w:rsidR="0062500F" w:rsidRPr="00BE082F" w:rsidRDefault="0062500F" w:rsidP="00542BD7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D </w:t>
      </w:r>
      <w:r w:rsidR="006D735C" w:rsidRPr="00BE082F">
        <w:rPr>
          <w:rFonts w:asciiTheme="minorHAnsi" w:hAnsiTheme="minorHAnsi" w:cstheme="minorHAnsi"/>
          <w:sz w:val="22"/>
          <w:szCs w:val="22"/>
        </w:rPr>
        <w:t>–</w:t>
      </w: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  <w:r w:rsidR="006D735C" w:rsidRPr="00BE082F">
        <w:rPr>
          <w:rFonts w:asciiTheme="minorHAnsi" w:hAnsiTheme="minorHAnsi" w:cstheme="minorHAnsi"/>
          <w:sz w:val="22"/>
          <w:szCs w:val="22"/>
        </w:rPr>
        <w:t>Needs significant improvement (if Varsity, might not play in some games)</w:t>
      </w:r>
    </w:p>
    <w:p w14:paraId="32A4EF9B" w14:textId="52D0BFE9" w:rsidR="00667C1D" w:rsidRPr="00BE082F" w:rsidRDefault="00667C1D" w:rsidP="00542BD7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E –</w:t>
      </w:r>
      <w:r w:rsidR="00E610BE" w:rsidRPr="00BE082F">
        <w:rPr>
          <w:rFonts w:asciiTheme="minorHAnsi" w:hAnsiTheme="minorHAnsi" w:cstheme="minorHAnsi"/>
          <w:sz w:val="22"/>
          <w:szCs w:val="22"/>
        </w:rPr>
        <w:t xml:space="preserve"> C</w:t>
      </w:r>
      <w:r w:rsidR="00D93863" w:rsidRPr="00BE082F">
        <w:rPr>
          <w:rFonts w:asciiTheme="minorHAnsi" w:hAnsiTheme="minorHAnsi" w:cstheme="minorHAnsi"/>
          <w:sz w:val="22"/>
          <w:szCs w:val="22"/>
        </w:rPr>
        <w:t xml:space="preserve">urrent skills </w:t>
      </w:r>
      <w:r w:rsidR="00E610BE" w:rsidRPr="00BE082F">
        <w:rPr>
          <w:rFonts w:asciiTheme="minorHAnsi" w:hAnsiTheme="minorHAnsi" w:cstheme="minorHAnsi"/>
          <w:sz w:val="22"/>
          <w:szCs w:val="22"/>
        </w:rPr>
        <w:t xml:space="preserve">do not fit within our roster size </w:t>
      </w:r>
      <w:r w:rsidR="008E43D5" w:rsidRPr="00BE082F">
        <w:rPr>
          <w:rFonts w:asciiTheme="minorHAnsi" w:hAnsiTheme="minorHAnsi" w:cstheme="minorHAnsi"/>
          <w:sz w:val="22"/>
          <w:szCs w:val="22"/>
        </w:rPr>
        <w:t>l</w:t>
      </w:r>
      <w:r w:rsidR="00E610BE" w:rsidRPr="00BE082F">
        <w:rPr>
          <w:rFonts w:asciiTheme="minorHAnsi" w:hAnsiTheme="minorHAnsi" w:cstheme="minorHAnsi"/>
          <w:sz w:val="22"/>
          <w:szCs w:val="22"/>
        </w:rPr>
        <w:t>imits</w:t>
      </w:r>
      <w:r w:rsidR="008E43D5" w:rsidRPr="00BE082F">
        <w:rPr>
          <w:rFonts w:asciiTheme="minorHAnsi" w:hAnsiTheme="minorHAnsi" w:cstheme="minorHAnsi"/>
          <w:sz w:val="22"/>
          <w:szCs w:val="22"/>
        </w:rPr>
        <w:t>. Train hard for next year.</w:t>
      </w:r>
    </w:p>
    <w:p w14:paraId="278E70B3" w14:textId="1E00D7EA" w:rsidR="003E37D0" w:rsidRDefault="003E37D0">
      <w:pPr>
        <w:rPr>
          <w:rFonts w:asciiTheme="minorHAnsi" w:hAnsiTheme="minorHAnsi" w:cstheme="minorHAnsi"/>
          <w:sz w:val="22"/>
          <w:szCs w:val="22"/>
        </w:rPr>
      </w:pPr>
    </w:p>
    <w:p w14:paraId="639CEF5C" w14:textId="3EBB03D2" w:rsidR="00AB02BF" w:rsidRPr="00BE082F" w:rsidRDefault="00F3351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Preseason Training </w:t>
      </w:r>
      <w:r w:rsidR="00D25199" w:rsidRPr="00BE082F">
        <w:rPr>
          <w:rFonts w:asciiTheme="minorHAnsi" w:hAnsiTheme="minorHAnsi" w:cstheme="minorHAnsi"/>
          <w:sz w:val="22"/>
          <w:szCs w:val="22"/>
        </w:rPr>
        <w:t>– wor</w:t>
      </w:r>
      <w:r w:rsidR="00F167D6" w:rsidRPr="00BE082F">
        <w:rPr>
          <w:rFonts w:asciiTheme="minorHAnsi" w:hAnsiTheme="minorHAnsi" w:cstheme="minorHAnsi"/>
          <w:sz w:val="22"/>
          <w:szCs w:val="22"/>
        </w:rPr>
        <w:t>k up to these goals by August 1</w:t>
      </w:r>
      <w:r w:rsidR="006F3AD9">
        <w:rPr>
          <w:rFonts w:asciiTheme="minorHAnsi" w:hAnsiTheme="minorHAnsi" w:cstheme="minorHAnsi"/>
          <w:sz w:val="22"/>
          <w:szCs w:val="22"/>
        </w:rPr>
        <w:t>3</w:t>
      </w:r>
      <w:r w:rsidR="00D25199" w:rsidRPr="00BE082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082F">
        <w:rPr>
          <w:rFonts w:asciiTheme="minorHAnsi" w:hAnsiTheme="minorHAnsi" w:cstheme="minorHAnsi"/>
          <w:sz w:val="22"/>
          <w:szCs w:val="22"/>
        </w:rPr>
        <w:t xml:space="preserve"> to </w:t>
      </w:r>
      <w:r w:rsidR="00BC6FD0" w:rsidRPr="00BE082F">
        <w:rPr>
          <w:rFonts w:asciiTheme="minorHAnsi" w:hAnsiTheme="minorHAnsi" w:cstheme="minorHAnsi"/>
          <w:sz w:val="22"/>
          <w:szCs w:val="22"/>
        </w:rPr>
        <w:t>ensure you are in shape for the season</w:t>
      </w:r>
      <w:r w:rsidR="00D25199" w:rsidRPr="00BE082F">
        <w:rPr>
          <w:rFonts w:asciiTheme="minorHAnsi" w:hAnsiTheme="minorHAnsi" w:cstheme="minorHAnsi"/>
          <w:sz w:val="22"/>
          <w:szCs w:val="22"/>
        </w:rPr>
        <w:t>.</w:t>
      </w:r>
    </w:p>
    <w:p w14:paraId="16978925" w14:textId="77777777" w:rsidR="002C27D6" w:rsidRPr="00BE082F" w:rsidRDefault="002C27D6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Speed – lunges, squats, toe raises, sprints</w:t>
      </w:r>
      <w:r w:rsidR="007A7AAC" w:rsidRPr="00BE082F">
        <w:rPr>
          <w:rFonts w:asciiTheme="minorHAnsi" w:hAnsiTheme="minorHAnsi" w:cstheme="minorHAnsi"/>
          <w:sz w:val="22"/>
          <w:szCs w:val="22"/>
        </w:rPr>
        <w:t>, leaping over obstacles, shuttle runs</w:t>
      </w:r>
      <w:r w:rsidR="003B3DEF" w:rsidRPr="00BE082F">
        <w:rPr>
          <w:rFonts w:asciiTheme="minorHAnsi" w:hAnsiTheme="minorHAnsi" w:cstheme="minorHAnsi"/>
          <w:sz w:val="22"/>
          <w:szCs w:val="22"/>
        </w:rPr>
        <w:t>, burpees</w:t>
      </w:r>
    </w:p>
    <w:p w14:paraId="4E75196C" w14:textId="77777777" w:rsidR="00AB02BF" w:rsidRPr="00BE082F" w:rsidRDefault="00BC6F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Jog</w:t>
      </w:r>
      <w:r w:rsidR="007A7AAC" w:rsidRPr="00BE082F">
        <w:rPr>
          <w:rFonts w:asciiTheme="minorHAnsi" w:hAnsiTheme="minorHAnsi" w:cstheme="minorHAnsi"/>
          <w:sz w:val="22"/>
          <w:szCs w:val="22"/>
        </w:rPr>
        <w:t xml:space="preserve"> a mile in 8</w:t>
      </w:r>
      <w:r w:rsidR="00F33510" w:rsidRPr="00BE082F">
        <w:rPr>
          <w:rFonts w:asciiTheme="minorHAnsi" w:hAnsiTheme="minorHAnsi" w:cstheme="minorHAnsi"/>
          <w:sz w:val="22"/>
          <w:szCs w:val="22"/>
        </w:rPr>
        <w:t xml:space="preserve"> minutes</w:t>
      </w:r>
      <w:r w:rsidRPr="00BE082F">
        <w:rPr>
          <w:rFonts w:asciiTheme="minorHAnsi" w:hAnsiTheme="minorHAnsi" w:cstheme="minorHAnsi"/>
          <w:sz w:val="22"/>
          <w:szCs w:val="22"/>
        </w:rPr>
        <w:t>, jog 2 miles without stopping</w:t>
      </w:r>
    </w:p>
    <w:p w14:paraId="7D5D1AEC" w14:textId="77777777" w:rsidR="00BC6FD0" w:rsidRPr="00BE082F" w:rsidRDefault="00BC6F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3 sets of 20 push-ups alternating with 3 sets of 30 sit-ups</w:t>
      </w:r>
    </w:p>
    <w:p w14:paraId="77DED601" w14:textId="093BA17F" w:rsidR="00AB02BF" w:rsidRPr="00BE082F" w:rsidRDefault="003B4920" w:rsidP="002C27D6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Juggle the ball daily with your various body parts (feet, knees, head</w:t>
      </w:r>
      <w:r w:rsidR="00EE23D8" w:rsidRPr="00BE082F">
        <w:rPr>
          <w:rFonts w:asciiTheme="minorHAnsi" w:hAnsiTheme="minorHAnsi" w:cstheme="minorHAnsi"/>
          <w:sz w:val="22"/>
          <w:szCs w:val="22"/>
        </w:rPr>
        <w:t xml:space="preserve"> </w:t>
      </w:r>
      <w:r w:rsidRPr="00BE082F">
        <w:rPr>
          <w:rFonts w:asciiTheme="minorHAnsi" w:hAnsiTheme="minorHAnsi" w:cstheme="minorHAnsi"/>
          <w:sz w:val="22"/>
          <w:szCs w:val="22"/>
        </w:rPr>
        <w:t xml:space="preserve">50 </w:t>
      </w:r>
      <w:r w:rsidR="00EE23D8" w:rsidRPr="00BE082F">
        <w:rPr>
          <w:rFonts w:asciiTheme="minorHAnsi" w:hAnsiTheme="minorHAnsi" w:cstheme="minorHAnsi"/>
          <w:sz w:val="22"/>
          <w:szCs w:val="22"/>
        </w:rPr>
        <w:t>–</w:t>
      </w:r>
      <w:r w:rsidRPr="00BE082F">
        <w:rPr>
          <w:rFonts w:asciiTheme="minorHAnsi" w:hAnsiTheme="minorHAnsi" w:cstheme="minorHAnsi"/>
          <w:sz w:val="22"/>
          <w:szCs w:val="22"/>
        </w:rPr>
        <w:t xml:space="preserve"> 100</w:t>
      </w:r>
      <w:r w:rsidR="00EE23D8" w:rsidRPr="00BE08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23D8" w:rsidRPr="00BE082F">
        <w:rPr>
          <w:rFonts w:asciiTheme="minorHAnsi" w:hAnsiTheme="minorHAnsi" w:cstheme="minorHAnsi"/>
          <w:sz w:val="22"/>
          <w:szCs w:val="22"/>
        </w:rPr>
        <w:t>consecutive</w:t>
      </w:r>
      <w:proofErr w:type="gramEnd"/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5D751" w14:textId="10A641F8" w:rsidR="003B4920" w:rsidRPr="00BE082F" w:rsidRDefault="003B4920" w:rsidP="002C27D6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Play every position</w:t>
      </w:r>
    </w:p>
    <w:p w14:paraId="553D8A3B" w14:textId="6A05257C" w:rsidR="00EE23D8" w:rsidRPr="00BE082F" w:rsidRDefault="00EE23D8" w:rsidP="002C27D6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Watch professional soccer</w:t>
      </w:r>
    </w:p>
    <w:p w14:paraId="627BEAAC" w14:textId="46E6C683" w:rsidR="00EE23D8" w:rsidRPr="00BE082F" w:rsidRDefault="00EE23D8" w:rsidP="002C27D6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Put down your video game and pick up a ball</w:t>
      </w:r>
    </w:p>
    <w:p w14:paraId="5B45907F" w14:textId="23D6FD16" w:rsidR="00FD6D39" w:rsidRDefault="00FD6D39" w:rsidP="00EE23D8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01BCCBA" w14:textId="77777777" w:rsidR="003E37D0" w:rsidRPr="00BE082F" w:rsidRDefault="003E37D0" w:rsidP="003E37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Attendance at all practices and games is expected</w:t>
      </w:r>
    </w:p>
    <w:p w14:paraId="7589F7E0" w14:textId="77777777" w:rsidR="003E37D0" w:rsidRPr="00BE082F" w:rsidRDefault="003E37D0" w:rsidP="003E37D0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8 Team and 6 Individual practices are required prior to a scrimmage (10 and 8 prior to a game)</w:t>
      </w:r>
    </w:p>
    <w:p w14:paraId="48F73367" w14:textId="77777777" w:rsidR="003E37D0" w:rsidRPr="00BE082F" w:rsidRDefault="003E37D0" w:rsidP="003E37D0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With </w:t>
      </w:r>
      <w:r w:rsidRPr="00BE082F">
        <w:rPr>
          <w:rFonts w:asciiTheme="minorHAnsi" w:hAnsiTheme="minorHAnsi" w:cstheme="minorHAnsi"/>
          <w:b/>
          <w:sz w:val="22"/>
          <w:szCs w:val="22"/>
          <w:u w:val="single"/>
        </w:rPr>
        <w:t>prior</w:t>
      </w:r>
      <w:r w:rsidRPr="00BE082F">
        <w:rPr>
          <w:rFonts w:asciiTheme="minorHAnsi" w:hAnsiTheme="minorHAnsi" w:cstheme="minorHAnsi"/>
          <w:sz w:val="22"/>
          <w:szCs w:val="22"/>
        </w:rPr>
        <w:t xml:space="preserve"> approval, a player may be excused from a practice for a legitimate reason.  Examples include: occasional work, another sport practice or game, or family function. </w:t>
      </w:r>
    </w:p>
    <w:p w14:paraId="4E7BC6F7" w14:textId="77777777" w:rsidR="003E37D0" w:rsidRPr="00BE082F" w:rsidRDefault="003E37D0" w:rsidP="003E37D0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These absences will affect your playing time. If something is important to you, you find time.</w:t>
      </w:r>
    </w:p>
    <w:p w14:paraId="7D8CD5AE" w14:textId="77777777" w:rsidR="003E37D0" w:rsidRPr="00BE082F" w:rsidRDefault="003E37D0" w:rsidP="003E37D0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No late bus. Parents often carpool for Varsity, JV and Travel practices and home from games. </w:t>
      </w:r>
    </w:p>
    <w:p w14:paraId="1EEE8041" w14:textId="66F14B86" w:rsidR="003E37D0" w:rsidRPr="00BE082F" w:rsidRDefault="003E37D0" w:rsidP="003E37D0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Practices and games will be at the High School Field. JV games at Town Park (near Community Center)</w:t>
      </w:r>
      <w:r w:rsidR="00EA2C51">
        <w:rPr>
          <w:rFonts w:asciiTheme="minorHAnsi" w:hAnsiTheme="minorHAnsi" w:cstheme="minorHAnsi"/>
          <w:sz w:val="22"/>
          <w:szCs w:val="22"/>
        </w:rPr>
        <w:t>.</w:t>
      </w:r>
      <w:r w:rsidRPr="00BE0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B7ED6B" w14:textId="77777777" w:rsidR="003E37D0" w:rsidRPr="00BE082F" w:rsidRDefault="003E37D0" w:rsidP="00EE23D8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6EF5E3A" w14:textId="77777777" w:rsidR="00C13A2A" w:rsidRPr="00BE082F" w:rsidRDefault="00C13A2A" w:rsidP="00C13A2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Uniforms and apparel </w:t>
      </w:r>
    </w:p>
    <w:p w14:paraId="4A347969" w14:textId="6BB8B1A4" w:rsidR="00010016" w:rsidRDefault="00010016" w:rsidP="00C13A2A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school provide</w:t>
      </w:r>
      <w:r w:rsidR="00EA2C5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uniforms (jersey, shorts, socks) for all </w:t>
      </w:r>
      <w:r w:rsidR="009653BA">
        <w:rPr>
          <w:rFonts w:asciiTheme="minorHAnsi" w:hAnsiTheme="minorHAnsi" w:cstheme="minorHAnsi"/>
          <w:sz w:val="22"/>
          <w:szCs w:val="22"/>
        </w:rPr>
        <w:t>players.</w:t>
      </w:r>
      <w:r w:rsidR="00EA2C51">
        <w:rPr>
          <w:rFonts w:asciiTheme="minorHAnsi" w:hAnsiTheme="minorHAnsi" w:cstheme="minorHAnsi"/>
          <w:sz w:val="22"/>
          <w:szCs w:val="22"/>
        </w:rPr>
        <w:t xml:space="preserve"> Players provide shin guards.</w:t>
      </w:r>
    </w:p>
    <w:p w14:paraId="07FEC48B" w14:textId="74F0853D" w:rsidR="00C13A2A" w:rsidRPr="00BE082F" w:rsidRDefault="00C13A2A" w:rsidP="00C13A2A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 xml:space="preserve">Optional Apparel forms were collected in early June and orders should arrive by Mid-August. Thank </w:t>
      </w:r>
      <w:proofErr w:type="gramStart"/>
      <w:r w:rsidRPr="00BE082F">
        <w:rPr>
          <w:rFonts w:asciiTheme="minorHAnsi" w:hAnsiTheme="minorHAnsi" w:cstheme="minorHAnsi"/>
          <w:sz w:val="22"/>
          <w:szCs w:val="22"/>
        </w:rPr>
        <w:t>you Chase Eastland, Justin Evoy and C-Shore Designs</w:t>
      </w:r>
      <w:proofErr w:type="gramEnd"/>
      <w:r w:rsidRPr="00BE082F">
        <w:rPr>
          <w:rFonts w:asciiTheme="minorHAnsi" w:hAnsiTheme="minorHAnsi" w:cstheme="minorHAnsi"/>
          <w:sz w:val="22"/>
          <w:szCs w:val="22"/>
        </w:rPr>
        <w:t xml:space="preserve"> for their organizational efforts.</w:t>
      </w:r>
    </w:p>
    <w:p w14:paraId="53C6CA6F" w14:textId="2617F89E" w:rsidR="00C13A2A" w:rsidRPr="00BE082F" w:rsidRDefault="00C13A2A" w:rsidP="00C13A2A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E082F">
        <w:rPr>
          <w:rFonts w:asciiTheme="minorHAnsi" w:hAnsiTheme="minorHAnsi" w:cstheme="minorHAnsi"/>
          <w:sz w:val="22"/>
          <w:szCs w:val="22"/>
        </w:rPr>
        <w:t>Custom Varsity Jerseys have been ordered. Extra</w:t>
      </w:r>
      <w:r w:rsidR="009C715E">
        <w:rPr>
          <w:rFonts w:asciiTheme="minorHAnsi" w:hAnsiTheme="minorHAnsi" w:cstheme="minorHAnsi"/>
          <w:sz w:val="22"/>
          <w:szCs w:val="22"/>
        </w:rPr>
        <w:t>s</w:t>
      </w:r>
      <w:r w:rsidRPr="00BE082F">
        <w:rPr>
          <w:rFonts w:asciiTheme="minorHAnsi" w:hAnsiTheme="minorHAnsi" w:cstheme="minorHAnsi"/>
          <w:sz w:val="22"/>
          <w:szCs w:val="22"/>
        </w:rPr>
        <w:t xml:space="preserve"> (with no name) jerseys were purchase</w:t>
      </w:r>
      <w:r w:rsidR="009C715E">
        <w:rPr>
          <w:rFonts w:asciiTheme="minorHAnsi" w:hAnsiTheme="minorHAnsi" w:cstheme="minorHAnsi"/>
          <w:sz w:val="22"/>
          <w:szCs w:val="22"/>
        </w:rPr>
        <w:t>d</w:t>
      </w:r>
      <w:r w:rsidRPr="00BE082F">
        <w:rPr>
          <w:rFonts w:asciiTheme="minorHAnsi" w:hAnsiTheme="minorHAnsi" w:cstheme="minorHAnsi"/>
          <w:sz w:val="22"/>
          <w:szCs w:val="22"/>
        </w:rPr>
        <w:t xml:space="preserve"> with Sports Booster money </w:t>
      </w:r>
      <w:proofErr w:type="spellStart"/>
      <w:r w:rsidRPr="00BE082F">
        <w:rPr>
          <w:rFonts w:asciiTheme="minorHAnsi" w:hAnsiTheme="minorHAnsi" w:cstheme="minorHAnsi"/>
          <w:sz w:val="22"/>
          <w:szCs w:val="22"/>
        </w:rPr>
        <w:t>largey</w:t>
      </w:r>
      <w:proofErr w:type="spellEnd"/>
      <w:r w:rsidRPr="00BE082F">
        <w:rPr>
          <w:rFonts w:asciiTheme="minorHAnsi" w:hAnsiTheme="minorHAnsi" w:cstheme="minorHAnsi"/>
          <w:sz w:val="22"/>
          <w:szCs w:val="22"/>
        </w:rPr>
        <w:t xml:space="preserve"> raised from the Chicken BBQ.  Players moved up to varsity that want to keep the uniform and add their name can do so by donating the jers</w:t>
      </w:r>
      <w:r w:rsidR="0040134A">
        <w:rPr>
          <w:rFonts w:asciiTheme="minorHAnsi" w:hAnsiTheme="minorHAnsi" w:cstheme="minorHAnsi"/>
          <w:sz w:val="22"/>
          <w:szCs w:val="22"/>
        </w:rPr>
        <w:t>e</w:t>
      </w:r>
      <w:r w:rsidRPr="00BE082F">
        <w:rPr>
          <w:rFonts w:asciiTheme="minorHAnsi" w:hAnsiTheme="minorHAnsi" w:cstheme="minorHAnsi"/>
          <w:sz w:val="22"/>
          <w:szCs w:val="22"/>
        </w:rPr>
        <w:t>y cost to the Sports Boosters.</w:t>
      </w:r>
    </w:p>
    <w:p w14:paraId="5004AFA9" w14:textId="6D2C9762" w:rsidR="001B1831" w:rsidRDefault="001B1831">
      <w:pPr>
        <w:rPr>
          <w:rFonts w:asciiTheme="minorHAnsi" w:hAnsiTheme="minorHAnsi" w:cstheme="minorHAnsi"/>
          <w:b/>
          <w:sz w:val="22"/>
          <w:szCs w:val="22"/>
        </w:rPr>
      </w:pPr>
    </w:p>
    <w:p w14:paraId="62B86ABC" w14:textId="57E389EF" w:rsidR="007129CA" w:rsidRDefault="007129CA">
      <w:pPr>
        <w:rPr>
          <w:rFonts w:asciiTheme="minorHAnsi" w:hAnsiTheme="minorHAnsi" w:cstheme="minorHAnsi"/>
          <w:b/>
          <w:sz w:val="22"/>
          <w:szCs w:val="22"/>
        </w:rPr>
      </w:pPr>
    </w:p>
    <w:p w14:paraId="03AA5112" w14:textId="77777777" w:rsidR="002D2B8F" w:rsidRDefault="002D2B8F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7548"/>
        <w:gridCol w:w="1898"/>
        <w:gridCol w:w="1354"/>
      </w:tblGrid>
      <w:tr w:rsidR="00637136" w14:paraId="54416B77" w14:textId="77777777" w:rsidTr="008369BD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49" w:type="dxa"/>
              <w:tblLook w:val="04A0" w:firstRow="1" w:lastRow="0" w:firstColumn="1" w:lastColumn="0" w:noHBand="0" w:noVBand="1"/>
            </w:tblPr>
            <w:tblGrid>
              <w:gridCol w:w="883"/>
              <w:gridCol w:w="799"/>
              <w:gridCol w:w="1166"/>
              <w:gridCol w:w="998"/>
              <w:gridCol w:w="353"/>
              <w:gridCol w:w="2123"/>
              <w:gridCol w:w="1010"/>
            </w:tblGrid>
            <w:tr w:rsidR="00B00ABD" w14:paraId="6AFD7836" w14:textId="77777777" w:rsidTr="00B00ABD">
              <w:trPr>
                <w:trHeight w:val="360"/>
              </w:trPr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2CEC3" w14:textId="03AD2C35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Boys Modified Soccer</w:t>
                  </w:r>
                  <w:r w:rsidR="008369BD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Schedule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2D3A0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D7139" w14:textId="77777777" w:rsidR="00CC4150" w:rsidRDefault="00CC4150" w:rsidP="00CC41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AE9" w14:paraId="699E1307" w14:textId="77777777" w:rsidTr="00B00ABD">
              <w:trPr>
                <w:trHeight w:val="338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8F9AE06" w14:textId="77777777" w:rsidR="00CC4150" w:rsidRDefault="00CC4150" w:rsidP="00CC415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Date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D95E024" w14:textId="77777777" w:rsidR="00CC4150" w:rsidRDefault="00CC4150" w:rsidP="00CC415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Date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9C49541" w14:textId="21E02F44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  <w:r w:rsidR="008A0429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Time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459E9FBA" w14:textId="482814B9" w:rsidR="00CC4150" w:rsidRDefault="008A0429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Practice</w:t>
                  </w:r>
                  <w:bookmarkStart w:id="0" w:name="_GoBack"/>
                  <w:bookmarkEnd w:id="0"/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7162767D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Site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69688408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B00ABD" w14:paraId="4E32D6AE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D180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8/21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E1329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  <w:t>9/6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1E8E2" w14:textId="53D2B687" w:rsidR="00CC4150" w:rsidRDefault="00CD2492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3:30-5:30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FE98A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practice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F18E5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AC0CA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00ABD" w14:paraId="478412D9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2AE20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8/23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EBE17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  <w:t>9/7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F6899" w14:textId="16C1545D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="00B00A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3:30-5:30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C932B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practice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6AD71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89334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00ABD" w14:paraId="22B7E450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3EA52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8/24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11D50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  <w:t>9/10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E5185" w14:textId="11CE2BE9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="00B00A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3:30-5:30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A0B6B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practice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4F93C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A6C42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00ABD" w14:paraId="340C4D9F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E9DB8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8/28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5485A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  <w:t>9/11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57A7D" w14:textId="2D773EFF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="00B00A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3:30-5:30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8E66D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practice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CB558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5D153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00ABD" w14:paraId="1D671105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A98E3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8/30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82B49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  <w:t>9/13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15BCD" w14:textId="52B87CB3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="00B00A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3:30-5:30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B7781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practice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453E6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375B2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00ABD" w14:paraId="34FB6339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4C11D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8/31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13646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green"/>
                    </w:rPr>
                    <w:t>9/14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BF2DF" w14:textId="0A94C47C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="00B00A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3:30-5:30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12DE1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practice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9D48D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BE777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00ABD" w14:paraId="73EF2772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A54E2" w14:textId="77777777" w:rsidR="00CC4150" w:rsidRPr="00ED690E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D690E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9/4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71E0C" w14:textId="77777777" w:rsidR="00CC4150" w:rsidRDefault="00CC4150" w:rsidP="00CC415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871D3" w14:textId="08427A4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="00B00A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3:30-5:30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37FB8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practice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7AE67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A8939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46AE9" w14:paraId="377665DB" w14:textId="77777777" w:rsidTr="00B00ABD">
              <w:trPr>
                <w:trHeight w:val="338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8C93527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Date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A08F302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Time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645F6566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H/A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AC1D372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Opponent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8D98AA4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Site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0CA88156" w14:textId="77777777" w:rsidR="00CC4150" w:rsidRDefault="00CC4150" w:rsidP="00CC41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Depart</w:t>
                  </w:r>
                </w:p>
              </w:tc>
            </w:tr>
            <w:tr w:rsidR="00B00ABD" w14:paraId="0A097CBB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E6371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9/17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9BA93" w14:textId="2A4EB6DC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748AF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home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C2CA7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Holland #1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9DCA8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2F8A4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B00ABD" w14:paraId="609032FE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2BA8C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9/18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B5191" w14:textId="60BBBA2A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5172B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away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6B141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Tonawanda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ABBFE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Tonawanda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ACDA6" w14:textId="0ECD2BA2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3:30 PM </w:t>
                  </w:r>
                </w:p>
              </w:tc>
            </w:tr>
            <w:tr w:rsidR="00B00ABD" w14:paraId="2EED7099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12460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9/22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D3225" w14:textId="45B8C8B1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982EB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home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442A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Lackawanna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3F472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5968C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B00ABD" w14:paraId="7528079C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55B19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9/26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4ACCA" w14:textId="32D8B931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5B200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away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A8424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Holland - #2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C2043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Holland Middle 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733E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3:30 PM</w:t>
                  </w:r>
                </w:p>
              </w:tc>
            </w:tr>
            <w:tr w:rsidR="00B00ABD" w14:paraId="2DD419F4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8CFB4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9/29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4F2C0" w14:textId="60DEFD05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178BC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home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174A0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Springville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3FE08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565EE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B00ABD" w14:paraId="0EF1CE4B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46BD9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10/2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A453E" w14:textId="6A9B2B4F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F1418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home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2BBE2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Eden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E7471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D464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B00ABD" w14:paraId="02A35AE2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3D9CA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10/13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707F6" w14:textId="766E000D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96E6B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away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DB0B2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Holland #1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094D9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Holland Middle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B3029" w14:textId="700FB1FA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8:30 AM </w:t>
                  </w:r>
                </w:p>
              </w:tc>
            </w:tr>
            <w:tr w:rsidR="00B00ABD" w14:paraId="3A2C8C7D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2363D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10/15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7AD76" w14:textId="4E3B88D9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4:30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6568B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home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2E1B3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Tonawanda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94348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6DDED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B00ABD" w14:paraId="4E807D3D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66483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10/17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ACBE9" w14:textId="568706D8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4:30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D66B7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away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A2F61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Lackawanna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87F39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Martin Road Elem.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55F28" w14:textId="252BB2A4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3:00 </w:t>
                  </w:r>
                </w:p>
              </w:tc>
            </w:tr>
            <w:tr w:rsidR="00B00ABD" w14:paraId="54D74E71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162BB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10/18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5640A" w14:textId="0FBE3A85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BD81B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home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E630C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Holland - #2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A71AA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Alden HS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76A57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N/A</w:t>
                  </w:r>
                </w:p>
              </w:tc>
            </w:tr>
            <w:tr w:rsidR="00B00ABD" w14:paraId="3F1D4E5D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91FCA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10/20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560F3" w14:textId="62F0AF35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51894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away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CB87D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Springville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E5B45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Springville MS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020F5" w14:textId="187109EF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8:15 AM </w:t>
                  </w:r>
                </w:p>
              </w:tc>
            </w:tr>
            <w:tr w:rsidR="00B00ABD" w14:paraId="1387FAD5" w14:textId="77777777" w:rsidTr="00B00ABD">
              <w:trPr>
                <w:trHeight w:val="28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42D2F" w14:textId="77777777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10/22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65763" w14:textId="7B0EB7D1" w:rsidR="00CC4150" w:rsidRDefault="00CC4150" w:rsidP="00CC415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5:00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35FB5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away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B8E6D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Eden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3C61D" w14:textId="77777777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Eden Elementary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40A31" w14:textId="4396CCD2" w:rsidR="00CC4150" w:rsidRDefault="00CC4150" w:rsidP="00CC415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3:00 PM </w:t>
                  </w:r>
                </w:p>
              </w:tc>
            </w:tr>
          </w:tbl>
          <w:p w14:paraId="305B2D30" w14:textId="7FCAAED7" w:rsidR="00CC4150" w:rsidRDefault="00CC41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6720" w14:textId="77777777" w:rsidR="007129CA" w:rsidRDefault="007129C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48D" w14:textId="77777777" w:rsidR="007129CA" w:rsidRDefault="007129CA">
            <w:pPr>
              <w:rPr>
                <w:sz w:val="20"/>
                <w:szCs w:val="20"/>
              </w:rPr>
            </w:pPr>
          </w:p>
        </w:tc>
      </w:tr>
    </w:tbl>
    <w:p w14:paraId="4F2F7548" w14:textId="38CE0883" w:rsidR="007129CA" w:rsidRPr="00E40675" w:rsidRDefault="007129CA">
      <w:pPr>
        <w:rPr>
          <w:rFonts w:asciiTheme="minorHAnsi" w:hAnsiTheme="minorHAnsi" w:cstheme="minorHAnsi"/>
          <w:b/>
          <w:sz w:val="20"/>
          <w:szCs w:val="20"/>
        </w:rPr>
      </w:pPr>
    </w:p>
    <w:p w14:paraId="53295292" w14:textId="39C6A40B" w:rsidR="00FE7B1E" w:rsidRPr="008369BD" w:rsidRDefault="00FE7B1E" w:rsidP="008369BD">
      <w:pPr>
        <w:rPr>
          <w:rFonts w:asciiTheme="minorHAnsi" w:hAnsiTheme="minorHAnsi" w:cstheme="minorHAnsi"/>
          <w:b/>
        </w:rPr>
      </w:pPr>
      <w:r w:rsidRPr="008369BD">
        <w:rPr>
          <w:rFonts w:asciiTheme="minorHAnsi" w:hAnsiTheme="minorHAnsi" w:cstheme="minorHAnsi"/>
          <w:b/>
        </w:rPr>
        <w:t>Current Modified</w:t>
      </w:r>
      <w:r w:rsidR="00922269" w:rsidRPr="008369BD">
        <w:rPr>
          <w:rFonts w:asciiTheme="minorHAnsi" w:hAnsiTheme="minorHAnsi" w:cstheme="minorHAnsi"/>
          <w:b/>
        </w:rPr>
        <w:t xml:space="preserve"> Sign-Ups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640"/>
        <w:gridCol w:w="2840"/>
        <w:gridCol w:w="1780"/>
        <w:gridCol w:w="1360"/>
      </w:tblGrid>
      <w:tr w:rsidR="002D2B8F" w:rsidRPr="00E40675" w14:paraId="3714977C" w14:textId="77777777" w:rsidTr="008369BD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00E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EF4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Last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6A0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First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5C0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2D2B8F" w:rsidRPr="00E40675" w14:paraId="17F6C031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36A2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9C60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D934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0EC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5A6DEA55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533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C7B8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Hahn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B0CA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1224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180F0098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B770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277F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Kissell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484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Kaden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A54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2DECCF8D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8629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C8D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Kozlowski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95E6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01A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2CA1CF20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059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526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Loshiavo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D586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2CAD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7005E006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624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02EA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McCoy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8AB2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Caiden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B7A4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67180EF2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107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B447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Schilling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06B9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B582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717AEA93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823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219B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Tenbroeck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2EAB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D98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7AFB7649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FAFF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A34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Wrest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DE5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C17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200D9CDC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6BF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A57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Yoerg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F3FC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F638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2B326AAD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6795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9CA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Yoerg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258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C65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2B8F" w:rsidRPr="00E40675" w14:paraId="232F183F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3A3A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291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Koepf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A29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FE6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7C334522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EF1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8D63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FC6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3B4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3DE99C23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3E6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3C8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Neiman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8B4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4B5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7A6A6585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B006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0B2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Nuwer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053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2AD0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1DC6C3C0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9819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FCA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A20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Xander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3D21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6557F155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6F65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CF1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Sobieroj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F15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30D3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27E26822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C42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CC7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Speranza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7E0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654F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492570E6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180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A7A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F07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F09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4F2686D3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FF4C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4FD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Wojciechowski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13D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4E6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2B8F" w:rsidRPr="00E40675" w14:paraId="32449DAF" w14:textId="77777777" w:rsidTr="008369B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A22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6C9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Zappia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BD8" w14:textId="77777777" w:rsidR="002D2B8F" w:rsidRPr="00E40675" w:rsidRDefault="002D2B8F" w:rsidP="0083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BA9C" w14:textId="77777777" w:rsidR="002D2B8F" w:rsidRPr="00E40675" w:rsidRDefault="002D2B8F" w:rsidP="0083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148FFEDC" w14:textId="2C650E3A" w:rsidR="00922269" w:rsidRDefault="00922269">
      <w:pPr>
        <w:rPr>
          <w:rFonts w:asciiTheme="minorHAnsi" w:hAnsiTheme="minorHAnsi" w:cstheme="minorHAnsi"/>
          <w:b/>
          <w:sz w:val="22"/>
          <w:szCs w:val="22"/>
        </w:rPr>
      </w:pPr>
    </w:p>
    <w:p w14:paraId="3BDF7F7E" w14:textId="082AD600" w:rsidR="00217545" w:rsidRDefault="00217545">
      <w:pPr>
        <w:rPr>
          <w:rFonts w:asciiTheme="minorHAnsi" w:hAnsiTheme="minorHAnsi" w:cstheme="minorHAnsi"/>
          <w:b/>
          <w:sz w:val="22"/>
          <w:szCs w:val="22"/>
        </w:rPr>
      </w:pPr>
    </w:p>
    <w:p w14:paraId="6E606D94" w14:textId="57CA59E1" w:rsidR="00217545" w:rsidRDefault="00217545">
      <w:pPr>
        <w:rPr>
          <w:rFonts w:asciiTheme="minorHAnsi" w:hAnsiTheme="minorHAnsi" w:cstheme="minorHAnsi"/>
          <w:b/>
          <w:sz w:val="22"/>
          <w:szCs w:val="22"/>
        </w:rPr>
      </w:pPr>
    </w:p>
    <w:p w14:paraId="08E6F51E" w14:textId="5304F661" w:rsidR="00EA335B" w:rsidRDefault="00EA335B">
      <w:pPr>
        <w:rPr>
          <w:rFonts w:asciiTheme="minorHAnsi" w:hAnsiTheme="minorHAnsi" w:cstheme="minorHAnsi"/>
          <w:b/>
          <w:sz w:val="22"/>
          <w:szCs w:val="22"/>
        </w:rPr>
      </w:pPr>
    </w:p>
    <w:p w14:paraId="4DFF4F1C" w14:textId="40D6FE55" w:rsidR="00EA335B" w:rsidRDefault="00EA335B">
      <w:pPr>
        <w:rPr>
          <w:rFonts w:asciiTheme="minorHAnsi" w:hAnsiTheme="minorHAnsi" w:cstheme="minorHAnsi"/>
          <w:b/>
          <w:sz w:val="22"/>
          <w:szCs w:val="22"/>
        </w:rPr>
      </w:pPr>
    </w:p>
    <w:p w14:paraId="26556AAA" w14:textId="284807D7" w:rsidR="00EA335B" w:rsidRDefault="00EA335B">
      <w:pPr>
        <w:rPr>
          <w:rFonts w:asciiTheme="minorHAnsi" w:hAnsiTheme="minorHAnsi" w:cstheme="minorHAnsi"/>
          <w:b/>
          <w:sz w:val="22"/>
          <w:szCs w:val="22"/>
        </w:rPr>
      </w:pPr>
    </w:p>
    <w:p w14:paraId="65A8CC47" w14:textId="284D34CD" w:rsidR="00EA335B" w:rsidRPr="002154AE" w:rsidRDefault="00636BDE">
      <w:pPr>
        <w:rPr>
          <w:rFonts w:asciiTheme="minorHAnsi" w:hAnsiTheme="minorHAnsi" w:cstheme="minorHAnsi"/>
          <w:b/>
          <w:sz w:val="28"/>
          <w:szCs w:val="28"/>
        </w:rPr>
      </w:pPr>
      <w:r w:rsidRPr="002154AE">
        <w:rPr>
          <w:rFonts w:asciiTheme="minorHAnsi" w:hAnsiTheme="minorHAnsi" w:cstheme="minorHAnsi"/>
          <w:b/>
          <w:sz w:val="28"/>
          <w:szCs w:val="28"/>
        </w:rPr>
        <w:t>JV Sch</w:t>
      </w:r>
      <w:r w:rsidR="002154AE" w:rsidRPr="002154AE">
        <w:rPr>
          <w:rFonts w:asciiTheme="minorHAnsi" w:hAnsiTheme="minorHAnsi" w:cstheme="minorHAnsi"/>
          <w:b/>
          <w:sz w:val="28"/>
          <w:szCs w:val="28"/>
        </w:rPr>
        <w:t>ed</w:t>
      </w:r>
      <w:r w:rsidRPr="002154AE">
        <w:rPr>
          <w:rFonts w:asciiTheme="minorHAnsi" w:hAnsiTheme="minorHAnsi" w:cstheme="minorHAnsi"/>
          <w:b/>
          <w:sz w:val="28"/>
          <w:szCs w:val="28"/>
        </w:rPr>
        <w:t>ule and Current Sign-ups</w:t>
      </w:r>
    </w:p>
    <w:p w14:paraId="18FFCCBC" w14:textId="6C267DAA" w:rsidR="00EA335B" w:rsidRDefault="00682B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1DC7B" wp14:editId="16E054D3">
            <wp:simplePos x="0" y="0"/>
            <wp:positionH relativeFrom="margin">
              <wp:posOffset>4114483</wp:posOffset>
            </wp:positionH>
            <wp:positionV relativeFrom="paragraph">
              <wp:posOffset>2965767</wp:posOffset>
            </wp:positionV>
            <wp:extent cx="2391603" cy="5334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03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5B">
        <w:rPr>
          <w:noProof/>
        </w:rPr>
        <w:drawing>
          <wp:inline distT="0" distB="0" distL="0" distR="0" wp14:anchorId="1BAFD8FF" wp14:editId="1178ADAF">
            <wp:extent cx="4468329" cy="5405437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1420" cy="542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C15A" w14:textId="1AE8AFEC" w:rsidR="00EA335B" w:rsidRDefault="00EA335B">
      <w:r>
        <w:br w:type="page"/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747"/>
        <w:gridCol w:w="1233"/>
        <w:gridCol w:w="1440"/>
        <w:gridCol w:w="650"/>
        <w:gridCol w:w="1510"/>
        <w:gridCol w:w="2520"/>
        <w:gridCol w:w="1530"/>
      </w:tblGrid>
      <w:tr w:rsidR="006F58DD" w14:paraId="7E5D5CEE" w14:textId="77777777" w:rsidTr="00EA335B">
        <w:trPr>
          <w:trHeight w:val="360"/>
        </w:trPr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B637D" w14:textId="285E024B" w:rsidR="006F58DD" w:rsidRDefault="006F58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Boys Varsity Soccer Schedule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99F5" w14:textId="77777777" w:rsidR="006F58DD" w:rsidRDefault="006F58D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D67" w14:textId="77777777" w:rsidR="006F58DD" w:rsidRDefault="006F58DD">
            <w:pPr>
              <w:rPr>
                <w:sz w:val="20"/>
                <w:szCs w:val="20"/>
              </w:rPr>
            </w:pPr>
          </w:p>
        </w:tc>
      </w:tr>
      <w:tr w:rsidR="006F58DD" w14:paraId="5220CBC6" w14:textId="77777777" w:rsidTr="00EA335B">
        <w:trPr>
          <w:trHeight w:val="33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C301AF" w14:textId="77777777" w:rsidR="006F58DD" w:rsidRDefault="006F58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246DB6" w14:textId="77777777" w:rsidR="006F58DD" w:rsidRDefault="006F5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91E8D5" w14:textId="77777777" w:rsidR="006F58DD" w:rsidRDefault="006F58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Type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9E2E31" w14:textId="77777777" w:rsidR="006F58DD" w:rsidRDefault="006F5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H/A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5EB61C" w14:textId="77777777" w:rsidR="006F58DD" w:rsidRDefault="006F58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Opponent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7D45BD" w14:textId="77777777" w:rsidR="006F58DD" w:rsidRDefault="006F58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E916E9" w14:textId="77777777" w:rsidR="006F58DD" w:rsidRDefault="006F58DD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Depart</w:t>
            </w:r>
          </w:p>
        </w:tc>
      </w:tr>
      <w:tr w:rsidR="006F58DD" w14:paraId="26D90357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0AF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6AC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12A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BB0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A34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982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80B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312BA90C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62C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075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6B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425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9A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31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BF2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4944C2DD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BCC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42B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E3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CF6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71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EE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034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00065636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60F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C1E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FA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573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24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8F8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0BBD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592C6177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589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EC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203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B24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527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E12C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42D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01FDCA1F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A75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762" w14:textId="08E9D554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9C03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EE2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E3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7B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3A8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003B9FBC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4EF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4BF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C6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68B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2E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13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C2D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6E679CB6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A6B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A69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78F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94E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5CF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BF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B3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61FE09D3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EE0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B7D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228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Scrimmage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7C4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BEDF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Iroquois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498" w14:textId="53C8EB0B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Iroquois </w:t>
            </w:r>
            <w:r w:rsidR="003F3572">
              <w:rPr>
                <w:rFonts w:ascii="Calibri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E0F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 w/JV</w:t>
            </w:r>
          </w:p>
        </w:tc>
      </w:tr>
      <w:tr w:rsidR="006F58DD" w14:paraId="34A2F2D5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C37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EA5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2A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Scrimmage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B9C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74B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964" w14:textId="7B47AC5E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Pembroke </w:t>
            </w:r>
            <w:r w:rsidR="003F3572">
              <w:rPr>
                <w:rFonts w:ascii="Calibri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6AB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 w/JV</w:t>
            </w:r>
          </w:p>
        </w:tc>
      </w:tr>
      <w:tr w:rsidR="006F58DD" w14:paraId="4F7E1305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E82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5DB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A3A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A79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82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3B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25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75230A90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39E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535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FC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B9A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8DA7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Tonawanda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6D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7DC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F58DD" w14:paraId="39ABED78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D42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C0F" w14:textId="1481BB15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88C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852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3E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A27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BF2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2489730C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E42C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1BB8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A02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AFFE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EC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Holland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796" w14:textId="67CD6956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Holland Central H</w:t>
            </w:r>
            <w:r w:rsidR="003F357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BED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6F58DD" w14:paraId="4B091424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5EE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BBF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18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1ED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F9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073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D0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228C7C9D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8EAF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EBD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3:30-5:30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738" w14:textId="7BCED8A1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9206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D27D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4E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9973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58DD" w14:paraId="3DBEEA3F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07B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010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432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620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F10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Lackawanna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F58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DB4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F58DD" w14:paraId="6664BE0D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5424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070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101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F4E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214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Springville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4F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5B4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F58DD" w14:paraId="2BEBA194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363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E90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CBB" w14:textId="4213939A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AA5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676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42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 Senior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3E7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0071F416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823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120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EB1F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D94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3E0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Tonawanda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C0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Tonawanda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B0D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28E2B124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A83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81C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6B50" w14:textId="1B932C8B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DC30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0EA8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Hutch Tech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83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C6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F58DD" w14:paraId="1C52D99C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BFF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67EA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5147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F65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DED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Holland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47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25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F58DD" w14:paraId="540A44A7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104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AE6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83A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5EA2" w14:textId="4D76C5AF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68B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Lackawanna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63B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Lackawanna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71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6F66FB4C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D77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D0E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F38" w14:textId="7DCCD025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F15" w14:textId="27E8A6FD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62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5827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Akron HS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A6C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3C7004CB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92F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38A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B73" w14:textId="4119FC3C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Scrimmage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E35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283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 HS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14EF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Westwood Park Turf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CB8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6CCF78BD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132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6A8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631" w14:textId="1F4CF61D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141" w14:textId="74C5B52C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211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Springville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DA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Springville 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2E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0E8E15F3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1CB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1C1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070" w14:textId="4747D2B9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508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6C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Attica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EF1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23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F58DD" w14:paraId="150880AB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E26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4D2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070" w14:textId="64EE7F9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B7D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A19" w14:textId="1D1C9E80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2D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 (</w:t>
            </w:r>
            <w:r w:rsidRPr="00CB2A12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Senior Night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69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6F58DD" w14:paraId="036D7DC8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5BC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6F4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E8C" w14:textId="050F968E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DAA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D34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Amherst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17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 Highway Field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5D0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7355D11F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6D1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C81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CC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51E" w14:textId="79FB2DCE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889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B66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 High School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DD05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 w/JV</w:t>
            </w:r>
          </w:p>
        </w:tc>
      </w:tr>
      <w:tr w:rsidR="006F58DD" w14:paraId="4DCA0363" w14:textId="77777777" w:rsidTr="00EA335B">
        <w:trPr>
          <w:trHeight w:val="2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6F7" w14:textId="77777777" w:rsidR="006F58DD" w:rsidRDefault="006F58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C05D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96F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Non-League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583" w14:textId="77777777" w:rsidR="006F58DD" w:rsidRDefault="006F5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26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Roy-Hart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682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8D2E" w14:textId="77777777" w:rsidR="006F58DD" w:rsidRDefault="006F5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</w:tbl>
    <w:p w14:paraId="4B7CA83A" w14:textId="608A9DD1" w:rsidR="006F58DD" w:rsidRDefault="00A94E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F67B62" wp14:editId="4CCE18C2">
            <wp:simplePos x="0" y="0"/>
            <wp:positionH relativeFrom="column">
              <wp:posOffset>2090737</wp:posOffset>
            </wp:positionH>
            <wp:positionV relativeFrom="paragraph">
              <wp:posOffset>60960</wp:posOffset>
            </wp:positionV>
            <wp:extent cx="1719580" cy="2886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ADB02" w14:textId="6FDB398D" w:rsidR="006F58DD" w:rsidRDefault="006F58DD">
      <w:pPr>
        <w:rPr>
          <w:rFonts w:asciiTheme="minorHAnsi" w:hAnsiTheme="minorHAnsi" w:cstheme="minorHAnsi"/>
          <w:b/>
          <w:sz w:val="22"/>
          <w:szCs w:val="22"/>
        </w:rPr>
      </w:pPr>
    </w:p>
    <w:p w14:paraId="4EAD7D42" w14:textId="70AB2E28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7216A4EC" w14:textId="69C1DD41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4D51F9A1" w14:textId="5CE2685C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74CA6736" w14:textId="13E68200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0D15E563" w14:textId="1C0DC0F6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56B06778" w14:textId="487E5916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322C6973" w14:textId="6CD62D0D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6F8B487A" w14:textId="4D685ACB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376FFBEF" w14:textId="5E20BFA9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2965AD4F" w14:textId="3CB66D4A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3D8B9590" w14:textId="2EF57B72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1A8D9EDB" w14:textId="4613F440" w:rsidR="00A94E7A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p w14:paraId="068E1A0A" w14:textId="184721AF" w:rsidR="00A94E7A" w:rsidRPr="00BE082F" w:rsidRDefault="00A94E7A">
      <w:pPr>
        <w:rPr>
          <w:rFonts w:asciiTheme="minorHAnsi" w:hAnsiTheme="minorHAnsi" w:cstheme="minorHAnsi"/>
          <w:b/>
          <w:sz w:val="22"/>
          <w:szCs w:val="22"/>
        </w:rPr>
      </w:pPr>
    </w:p>
    <w:sectPr w:rsidR="00A94E7A" w:rsidRPr="00BE082F" w:rsidSect="00217545">
      <w:pgSz w:w="12240" w:h="15840"/>
      <w:pgMar w:top="720" w:right="720" w:bottom="720" w:left="720" w:header="720" w:footer="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7A43" w14:textId="77777777" w:rsidR="00B766B3" w:rsidRDefault="00B766B3">
      <w:r>
        <w:separator/>
      </w:r>
    </w:p>
  </w:endnote>
  <w:endnote w:type="continuationSeparator" w:id="0">
    <w:p w14:paraId="09F397B1" w14:textId="77777777" w:rsidR="00B766B3" w:rsidRDefault="00B7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33BA" w14:textId="77777777" w:rsidR="00B766B3" w:rsidRDefault="00B766B3">
      <w:r>
        <w:separator/>
      </w:r>
    </w:p>
  </w:footnote>
  <w:footnote w:type="continuationSeparator" w:id="0">
    <w:p w14:paraId="7811525B" w14:textId="77777777" w:rsidR="00B766B3" w:rsidRDefault="00B7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B91"/>
    <w:multiLevelType w:val="hybridMultilevel"/>
    <w:tmpl w:val="0656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2C7"/>
    <w:multiLevelType w:val="hybridMultilevel"/>
    <w:tmpl w:val="0C00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D7B"/>
    <w:multiLevelType w:val="hybridMultilevel"/>
    <w:tmpl w:val="00B0BFD8"/>
    <w:lvl w:ilvl="0" w:tplc="A874E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18517F"/>
    <w:multiLevelType w:val="multilevel"/>
    <w:tmpl w:val="4AC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902D7"/>
    <w:multiLevelType w:val="multilevel"/>
    <w:tmpl w:val="23A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16464"/>
    <w:multiLevelType w:val="hybridMultilevel"/>
    <w:tmpl w:val="55DC41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A66"/>
    <w:multiLevelType w:val="multilevel"/>
    <w:tmpl w:val="4AC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D0237"/>
    <w:multiLevelType w:val="multilevel"/>
    <w:tmpl w:val="61986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B492B"/>
    <w:multiLevelType w:val="hybridMultilevel"/>
    <w:tmpl w:val="9AC29592"/>
    <w:lvl w:ilvl="0" w:tplc="FF283856">
      <w:start w:val="9"/>
      <w:numFmt w:val="lowerLetter"/>
      <w:lvlText w:val="%1.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DC2E7D"/>
    <w:multiLevelType w:val="hybridMultilevel"/>
    <w:tmpl w:val="708C4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90BC0"/>
    <w:multiLevelType w:val="multilevel"/>
    <w:tmpl w:val="EC7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0F"/>
    <w:rsid w:val="00010016"/>
    <w:rsid w:val="00017020"/>
    <w:rsid w:val="0002344E"/>
    <w:rsid w:val="00026DB1"/>
    <w:rsid w:val="000314A7"/>
    <w:rsid w:val="00031835"/>
    <w:rsid w:val="000440A2"/>
    <w:rsid w:val="0005374E"/>
    <w:rsid w:val="00056638"/>
    <w:rsid w:val="00074C19"/>
    <w:rsid w:val="000A203D"/>
    <w:rsid w:val="000A341E"/>
    <w:rsid w:val="000A39D6"/>
    <w:rsid w:val="000B1855"/>
    <w:rsid w:val="000B7629"/>
    <w:rsid w:val="000C3833"/>
    <w:rsid w:val="000E0A31"/>
    <w:rsid w:val="000E18CA"/>
    <w:rsid w:val="000E6B27"/>
    <w:rsid w:val="000F32B3"/>
    <w:rsid w:val="00116F52"/>
    <w:rsid w:val="00136138"/>
    <w:rsid w:val="00150FD4"/>
    <w:rsid w:val="001730B0"/>
    <w:rsid w:val="001B1831"/>
    <w:rsid w:val="001B59A0"/>
    <w:rsid w:val="001F2F4D"/>
    <w:rsid w:val="00213594"/>
    <w:rsid w:val="002154AE"/>
    <w:rsid w:val="00217545"/>
    <w:rsid w:val="0024446C"/>
    <w:rsid w:val="002739D8"/>
    <w:rsid w:val="00275965"/>
    <w:rsid w:val="002B0300"/>
    <w:rsid w:val="002C0436"/>
    <w:rsid w:val="002C27D6"/>
    <w:rsid w:val="002C39DB"/>
    <w:rsid w:val="002D0720"/>
    <w:rsid w:val="002D2B8F"/>
    <w:rsid w:val="002D7D18"/>
    <w:rsid w:val="002F2967"/>
    <w:rsid w:val="002F430B"/>
    <w:rsid w:val="00347D6C"/>
    <w:rsid w:val="00363426"/>
    <w:rsid w:val="0037403C"/>
    <w:rsid w:val="00386A54"/>
    <w:rsid w:val="003B3DEF"/>
    <w:rsid w:val="003B4920"/>
    <w:rsid w:val="003B7155"/>
    <w:rsid w:val="003C5A2E"/>
    <w:rsid w:val="003E00E2"/>
    <w:rsid w:val="003E37D0"/>
    <w:rsid w:val="003E41F8"/>
    <w:rsid w:val="003F3572"/>
    <w:rsid w:val="004009D0"/>
    <w:rsid w:val="0040134A"/>
    <w:rsid w:val="00422FAD"/>
    <w:rsid w:val="00431BA6"/>
    <w:rsid w:val="004373D9"/>
    <w:rsid w:val="0045493A"/>
    <w:rsid w:val="0046132E"/>
    <w:rsid w:val="0046288E"/>
    <w:rsid w:val="0049276C"/>
    <w:rsid w:val="004972F0"/>
    <w:rsid w:val="004A14FD"/>
    <w:rsid w:val="004A1CA3"/>
    <w:rsid w:val="004C12B7"/>
    <w:rsid w:val="004F36BD"/>
    <w:rsid w:val="00500059"/>
    <w:rsid w:val="0050140C"/>
    <w:rsid w:val="00504E68"/>
    <w:rsid w:val="00511038"/>
    <w:rsid w:val="005148A1"/>
    <w:rsid w:val="0053408D"/>
    <w:rsid w:val="00542BD7"/>
    <w:rsid w:val="005475B4"/>
    <w:rsid w:val="00567C16"/>
    <w:rsid w:val="00587B61"/>
    <w:rsid w:val="005A6872"/>
    <w:rsid w:val="005A7817"/>
    <w:rsid w:val="005B765E"/>
    <w:rsid w:val="005C5E7B"/>
    <w:rsid w:val="005C66BA"/>
    <w:rsid w:val="005C7FB1"/>
    <w:rsid w:val="005E306F"/>
    <w:rsid w:val="00615933"/>
    <w:rsid w:val="0062500F"/>
    <w:rsid w:val="00636BDE"/>
    <w:rsid w:val="00637136"/>
    <w:rsid w:val="00651540"/>
    <w:rsid w:val="0065246C"/>
    <w:rsid w:val="00667C1D"/>
    <w:rsid w:val="00682B53"/>
    <w:rsid w:val="0069264D"/>
    <w:rsid w:val="006A38D4"/>
    <w:rsid w:val="006B5763"/>
    <w:rsid w:val="006C1D20"/>
    <w:rsid w:val="006C427B"/>
    <w:rsid w:val="006D735C"/>
    <w:rsid w:val="006E62EA"/>
    <w:rsid w:val="006E75D7"/>
    <w:rsid w:val="006F348E"/>
    <w:rsid w:val="006F3AD9"/>
    <w:rsid w:val="006F58DD"/>
    <w:rsid w:val="00706226"/>
    <w:rsid w:val="007129CA"/>
    <w:rsid w:val="007144F0"/>
    <w:rsid w:val="00735E6F"/>
    <w:rsid w:val="00774E86"/>
    <w:rsid w:val="007973D2"/>
    <w:rsid w:val="007A3937"/>
    <w:rsid w:val="007A56E5"/>
    <w:rsid w:val="007A6DDE"/>
    <w:rsid w:val="007A7AAC"/>
    <w:rsid w:val="007B6CE5"/>
    <w:rsid w:val="007C466F"/>
    <w:rsid w:val="007D1FC6"/>
    <w:rsid w:val="007D3EBC"/>
    <w:rsid w:val="007E174D"/>
    <w:rsid w:val="007F6088"/>
    <w:rsid w:val="00801CC1"/>
    <w:rsid w:val="00811E0A"/>
    <w:rsid w:val="00813FDC"/>
    <w:rsid w:val="008304A3"/>
    <w:rsid w:val="008369BD"/>
    <w:rsid w:val="00842ECA"/>
    <w:rsid w:val="0084748E"/>
    <w:rsid w:val="00850093"/>
    <w:rsid w:val="0086425F"/>
    <w:rsid w:val="008902E9"/>
    <w:rsid w:val="00891D6F"/>
    <w:rsid w:val="008A0429"/>
    <w:rsid w:val="008A4522"/>
    <w:rsid w:val="008C5B37"/>
    <w:rsid w:val="008D4BEA"/>
    <w:rsid w:val="008E43D5"/>
    <w:rsid w:val="008F2355"/>
    <w:rsid w:val="009033E8"/>
    <w:rsid w:val="009119BB"/>
    <w:rsid w:val="00922269"/>
    <w:rsid w:val="009237E7"/>
    <w:rsid w:val="00925AF2"/>
    <w:rsid w:val="0094708C"/>
    <w:rsid w:val="009653BA"/>
    <w:rsid w:val="009B77BA"/>
    <w:rsid w:val="009C392D"/>
    <w:rsid w:val="009C5AA3"/>
    <w:rsid w:val="009C715E"/>
    <w:rsid w:val="009F63D3"/>
    <w:rsid w:val="00A10AB5"/>
    <w:rsid w:val="00A1573A"/>
    <w:rsid w:val="00A24B1C"/>
    <w:rsid w:val="00A44385"/>
    <w:rsid w:val="00A521AB"/>
    <w:rsid w:val="00A864D1"/>
    <w:rsid w:val="00A94E7A"/>
    <w:rsid w:val="00A9651F"/>
    <w:rsid w:val="00AA24F3"/>
    <w:rsid w:val="00AB02BF"/>
    <w:rsid w:val="00AF5FB6"/>
    <w:rsid w:val="00B00186"/>
    <w:rsid w:val="00B00ABD"/>
    <w:rsid w:val="00B120B6"/>
    <w:rsid w:val="00B154CA"/>
    <w:rsid w:val="00B30893"/>
    <w:rsid w:val="00B4177B"/>
    <w:rsid w:val="00B46AE9"/>
    <w:rsid w:val="00B473D9"/>
    <w:rsid w:val="00B54738"/>
    <w:rsid w:val="00B6351E"/>
    <w:rsid w:val="00B766B3"/>
    <w:rsid w:val="00B77273"/>
    <w:rsid w:val="00B80D21"/>
    <w:rsid w:val="00B97D29"/>
    <w:rsid w:val="00BA34E6"/>
    <w:rsid w:val="00BC6FD0"/>
    <w:rsid w:val="00BD3DD0"/>
    <w:rsid w:val="00BE082F"/>
    <w:rsid w:val="00BE63D8"/>
    <w:rsid w:val="00BF6317"/>
    <w:rsid w:val="00C036B4"/>
    <w:rsid w:val="00C04F3C"/>
    <w:rsid w:val="00C129C5"/>
    <w:rsid w:val="00C13A2A"/>
    <w:rsid w:val="00C20D2A"/>
    <w:rsid w:val="00C3104C"/>
    <w:rsid w:val="00C5100F"/>
    <w:rsid w:val="00C54526"/>
    <w:rsid w:val="00C60B41"/>
    <w:rsid w:val="00C705E3"/>
    <w:rsid w:val="00CA7E93"/>
    <w:rsid w:val="00CB2A12"/>
    <w:rsid w:val="00CC4150"/>
    <w:rsid w:val="00CC6491"/>
    <w:rsid w:val="00CD2492"/>
    <w:rsid w:val="00D00761"/>
    <w:rsid w:val="00D0145A"/>
    <w:rsid w:val="00D25199"/>
    <w:rsid w:val="00D419FE"/>
    <w:rsid w:val="00D50753"/>
    <w:rsid w:val="00D65621"/>
    <w:rsid w:val="00D75C47"/>
    <w:rsid w:val="00D85035"/>
    <w:rsid w:val="00D875F2"/>
    <w:rsid w:val="00D93863"/>
    <w:rsid w:val="00DA05A9"/>
    <w:rsid w:val="00DB50BE"/>
    <w:rsid w:val="00DC1FB4"/>
    <w:rsid w:val="00DC6A9F"/>
    <w:rsid w:val="00DE5D04"/>
    <w:rsid w:val="00DE60F7"/>
    <w:rsid w:val="00E05077"/>
    <w:rsid w:val="00E05819"/>
    <w:rsid w:val="00E13757"/>
    <w:rsid w:val="00E26109"/>
    <w:rsid w:val="00E40675"/>
    <w:rsid w:val="00E610BE"/>
    <w:rsid w:val="00E6393B"/>
    <w:rsid w:val="00EA2833"/>
    <w:rsid w:val="00EA2C51"/>
    <w:rsid w:val="00EA335B"/>
    <w:rsid w:val="00EA6320"/>
    <w:rsid w:val="00EC2B32"/>
    <w:rsid w:val="00EC44D5"/>
    <w:rsid w:val="00EC6414"/>
    <w:rsid w:val="00ED64D1"/>
    <w:rsid w:val="00ED690E"/>
    <w:rsid w:val="00EE0753"/>
    <w:rsid w:val="00EE23D8"/>
    <w:rsid w:val="00EF215B"/>
    <w:rsid w:val="00EF4AD4"/>
    <w:rsid w:val="00F167D6"/>
    <w:rsid w:val="00F2690C"/>
    <w:rsid w:val="00F27942"/>
    <w:rsid w:val="00F33510"/>
    <w:rsid w:val="00F86921"/>
    <w:rsid w:val="00FC01AB"/>
    <w:rsid w:val="00FC0872"/>
    <w:rsid w:val="00FD6D39"/>
    <w:rsid w:val="00FE37ED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4C4D1"/>
  <w15:docId w15:val="{5767B2D1-69F5-4582-988E-B52759B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708C"/>
    <w:rPr>
      <w:sz w:val="24"/>
      <w:szCs w:val="24"/>
    </w:rPr>
  </w:style>
  <w:style w:type="paragraph" w:styleId="Heading1">
    <w:name w:val="heading 1"/>
    <w:basedOn w:val="Normal"/>
    <w:next w:val="Normal"/>
    <w:qFormat/>
    <w:rsid w:val="0094708C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70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7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708C"/>
    <w:rPr>
      <w:color w:val="0000FF"/>
      <w:u w:val="single"/>
    </w:rPr>
  </w:style>
  <w:style w:type="character" w:styleId="FollowedHyperlink">
    <w:name w:val="FollowedHyperlink"/>
    <w:basedOn w:val="DefaultParagraphFont"/>
    <w:rsid w:val="00A44385"/>
    <w:rPr>
      <w:color w:val="800080" w:themeColor="followedHyperlink"/>
      <w:u w:val="single"/>
    </w:rPr>
  </w:style>
  <w:style w:type="character" w:customStyle="1" w:styleId="rwrro">
    <w:name w:val="rwrro"/>
    <w:basedOn w:val="DefaultParagraphFont"/>
    <w:rsid w:val="000C3833"/>
    <w:rPr>
      <w:strike w:val="0"/>
      <w:dstrike w:val="0"/>
      <w:color w:val="3F52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3833"/>
    <w:pPr>
      <w:ind w:left="720"/>
      <w:contextualSpacing/>
    </w:pPr>
  </w:style>
  <w:style w:type="character" w:customStyle="1" w:styleId="rwrro3">
    <w:name w:val="rwrro3"/>
    <w:basedOn w:val="DefaultParagraphFont"/>
    <w:rsid w:val="00F167D6"/>
    <w:rPr>
      <w:strike w:val="0"/>
      <w:dstrike w:val="0"/>
      <w:color w:val="0066CC"/>
      <w:u w:val="none"/>
      <w:effect w:val="none"/>
    </w:rPr>
  </w:style>
  <w:style w:type="character" w:customStyle="1" w:styleId="rwrr">
    <w:name w:val="rwrr"/>
    <w:basedOn w:val="DefaultParagraphFont"/>
    <w:rsid w:val="00F167D6"/>
    <w:rPr>
      <w:color w:val="0066CC"/>
      <w:u w:val="single"/>
      <w:shd w:val="clear" w:color="auto" w:fill="FFFFFF"/>
    </w:rPr>
  </w:style>
  <w:style w:type="table" w:styleId="TableGrid">
    <w:name w:val="Table Grid"/>
    <w:basedOn w:val="TableNormal"/>
    <w:rsid w:val="002D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04E6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B1C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A24B1C"/>
  </w:style>
  <w:style w:type="character" w:customStyle="1" w:styleId="apple-converted-space">
    <w:name w:val="apple-converted-space"/>
    <w:basedOn w:val="DefaultParagraphFont"/>
    <w:rsid w:val="00A24B1C"/>
  </w:style>
  <w:style w:type="paragraph" w:styleId="NoSpacing">
    <w:name w:val="No Spacing"/>
    <w:basedOn w:val="Normal"/>
    <w:uiPriority w:val="1"/>
    <w:qFormat/>
    <w:rsid w:val="00FE37ED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4A1CA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4A1CA3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denseniorhighschool.bigteams.com/main/calendar" TargetMode="External"/><Relationship Id="rId13" Type="http://schemas.openxmlformats.org/officeDocument/2006/relationships/hyperlink" Target="mailto:aldensoccerclub@yahoo.co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turton@aldenschools.org" TargetMode="External"/><Relationship Id="rId12" Type="http://schemas.openxmlformats.org/officeDocument/2006/relationships/hyperlink" Target="https://www.aldenschools.org/domain/66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houghton.edu/summer-camps/soccer-cam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denschools.org/domain/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bsoccercamps.com/" TargetMode="External"/><Relationship Id="rId10" Type="http://schemas.openxmlformats.org/officeDocument/2006/relationships/hyperlink" Target="mailto:aldensoccerclub@yahoo.co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ectionalsports.com" TargetMode="External"/><Relationship Id="rId14" Type="http://schemas.openxmlformats.org/officeDocument/2006/relationships/hyperlink" Target="https://www.facebook.com/AldenSoccerClub1/photos/rpp.1885986268319926/2010455439206341/?type=3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November 1, 2004, we will be practicing Monday, Wednesday, and Friday at the Alden Bowling Center</vt:lpstr>
    </vt:vector>
  </TitlesOfParts>
  <Company>Alden CSD</Company>
  <LinksUpToDate>false</LinksUpToDate>
  <CharactersWithSpaces>8621</CharactersWithSpaces>
  <SharedDoc>false</SharedDoc>
  <HLinks>
    <vt:vector size="12" baseType="variant">
      <vt:variant>
        <vt:i4>3932244</vt:i4>
      </vt:variant>
      <vt:variant>
        <vt:i4>3</vt:i4>
      </vt:variant>
      <vt:variant>
        <vt:i4>0</vt:i4>
      </vt:variant>
      <vt:variant>
        <vt:i4>5</vt:i4>
      </vt:variant>
      <vt:variant>
        <vt:lpwstr>mailto:aturton@alden.wnyric.org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http://www.myteacherpages.com/webpages/ATurton/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November 1, 2004, we will be practicing Monday, Wednesday, and Friday at the Alden Bowling Center</dc:title>
  <dc:subject/>
  <dc:creator>Alden CSD</dc:creator>
  <cp:keywords/>
  <dc:description/>
  <cp:lastModifiedBy>Turton IV, Allen</cp:lastModifiedBy>
  <cp:revision>131</cp:revision>
  <cp:lastPrinted>2017-06-16T19:35:00Z</cp:lastPrinted>
  <dcterms:created xsi:type="dcterms:W3CDTF">2018-06-19T17:18:00Z</dcterms:created>
  <dcterms:modified xsi:type="dcterms:W3CDTF">2018-06-21T05:48:00Z</dcterms:modified>
</cp:coreProperties>
</file>